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69723" w14:textId="5B143015" w:rsidR="00747EED" w:rsidRPr="00747EED" w:rsidRDefault="005857F8" w:rsidP="00747E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 xml:space="preserve"> </w:t>
      </w:r>
    </w:p>
    <w:p w14:paraId="76AE30AA" w14:textId="77777777" w:rsidR="00747EED" w:rsidRPr="00747EED" w:rsidRDefault="00747EED" w:rsidP="00747E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F/I/7.5/01/01</w:t>
      </w:r>
    </w:p>
    <w:p w14:paraId="138DD522" w14:textId="4D8B755A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 0050.</w:t>
      </w:r>
      <w:r w:rsidR="006D499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192</w:t>
      </w: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.202</w:t>
      </w:r>
      <w:r w:rsidR="00D707E3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4</w:t>
      </w:r>
    </w:p>
    <w:p w14:paraId="43363811" w14:textId="77777777" w:rsidR="00747EED" w:rsidRPr="00747EED" w:rsidRDefault="00747EED" w:rsidP="00747E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BURMISTRZA MIASTA PŁOŃSK</w:t>
      </w:r>
    </w:p>
    <w:p w14:paraId="1211BF4B" w14:textId="77411F6A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 dnia</w:t>
      </w:r>
      <w:r w:rsidR="00A539F8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</w:t>
      </w:r>
      <w:r w:rsidR="006D499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17.12.</w:t>
      </w:r>
      <w:r w:rsidR="00410A64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202</w:t>
      </w:r>
      <w:r w:rsidR="00D707E3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4</w:t>
      </w: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roku</w:t>
      </w:r>
    </w:p>
    <w:p w14:paraId="4DE44EED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B4BA28" w14:textId="452BC2DC" w:rsidR="00747EED" w:rsidRPr="00747EED" w:rsidRDefault="00747EED" w:rsidP="00747E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w sprawie sporządzenia i ogłoszenia wykazu </w:t>
      </w:r>
      <w:r w:rsidR="0083127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lokalu mieszkalnego przeznaczonego do zbycia w </w:t>
      </w:r>
      <w:r w:rsidR="000172A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drodze bezprzetargowej</w:t>
      </w:r>
      <w:r w:rsidR="0083127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na rzecz najemcy.</w:t>
      </w:r>
    </w:p>
    <w:p w14:paraId="12566521" w14:textId="77777777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</w:t>
      </w:r>
    </w:p>
    <w:p w14:paraId="18D6401F" w14:textId="579F3CCA" w:rsidR="00747EED" w:rsidRPr="00D55FF2" w:rsidRDefault="00747EED" w:rsidP="001C1F13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</w:t>
      </w:r>
      <w:r w:rsidR="008B4D49" w:rsidRPr="008B4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B4D49"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art.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35 ust. 1 i ust. 2</w:t>
      </w:r>
      <w:r w:rsidR="00915D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</w:t>
      </w:r>
      <w:r w:rsidR="001424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 sierpnia 1997 roku o gospodarce nieruchomościami (Dz. U. z 202</w:t>
      </w:r>
      <w:r w:rsidR="00A478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</w:t>
      </w:r>
      <w:r w:rsidR="00A478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1145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 )</w:t>
      </w:r>
      <w:r w:rsidR="001424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art. 30 ust. 1, ust. 2 pkt 3 ustawy z dnia 8 marca 1990 roku o samorządzie gminnym (Dz. U. z 202</w:t>
      </w:r>
      <w:r w:rsidR="005F42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</w:t>
      </w:r>
      <w:r w:rsidR="005A1A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1465</w:t>
      </w:r>
      <w:r w:rsidR="000C6D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), zgodnie</w:t>
      </w:r>
      <w:r w:rsidR="00AC1F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915D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zapisami </w:t>
      </w:r>
      <w:r w:rsidR="00D55FF2" w:rsidRPr="00D55FF2">
        <w:rPr>
          <w:rFonts w:ascii="Times New Roman" w:hAnsi="Times New Roman" w:cs="Times New Roman"/>
          <w:sz w:val="24"/>
          <w:szCs w:val="24"/>
        </w:rPr>
        <w:t>Uchwał</w:t>
      </w:r>
      <w:r w:rsidR="00D55FF2">
        <w:rPr>
          <w:rFonts w:ascii="Times New Roman" w:hAnsi="Times New Roman" w:cs="Times New Roman"/>
          <w:sz w:val="24"/>
          <w:szCs w:val="24"/>
        </w:rPr>
        <w:t>y</w:t>
      </w:r>
      <w:r w:rsidR="00D55FF2" w:rsidRPr="00D55FF2">
        <w:rPr>
          <w:rFonts w:ascii="Times New Roman" w:hAnsi="Times New Roman" w:cs="Times New Roman"/>
          <w:sz w:val="24"/>
          <w:szCs w:val="24"/>
        </w:rPr>
        <w:t xml:space="preserve"> Nr 25/96 Zarządu Miejskiego w Płońsku z dnia 21 października 1996 roku w sprawie ogłoszenia wykazu samodzielnych lokali mieszkalnych przeznaczonych do sprzedaży oraz Uchwałą Nr XL/32/98 Rady Miejskiej w Płońsku z dnia 16 czerwca 1998 roku w sprawie sprzedaży i przyznania pierwszeństwa w nabyciu lokali na terenie miasta Płońska zgodnie z uprzednio podjętymi uchwałami</w:t>
      </w:r>
      <w:r w:rsidR="00D55F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zarządzam co następuje:</w:t>
      </w:r>
      <w:r w:rsidR="00245A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6B850F26" w14:textId="77777777" w:rsidR="00AC1F4C" w:rsidRPr="00747EED" w:rsidRDefault="00AC1F4C" w:rsidP="00747EED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1127B6D" w14:textId="33524319" w:rsidR="00747EED" w:rsidRPr="00747EED" w:rsidRDefault="00747EED" w:rsidP="00BB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7C61F0A7" w14:textId="1EB9D0B7" w:rsidR="00747EED" w:rsidRPr="00747EED" w:rsidRDefault="00DD315F" w:rsidP="00DD3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747EED"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 się wykaz</w:t>
      </w:r>
      <w:r w:rsidR="00806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</w:t>
      </w:r>
      <w:r w:rsidR="002709AD">
        <w:rPr>
          <w:rFonts w:ascii="Times New Roman" w:eastAsia="Times New Roman" w:hAnsi="Times New Roman" w:cs="Times New Roman"/>
          <w:sz w:val="24"/>
          <w:szCs w:val="24"/>
          <w:lang w:eastAsia="pl-PL"/>
        </w:rPr>
        <w:t>lokalu mieszkalnego nr 1</w:t>
      </w:r>
      <w:r w:rsidR="001C1F1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270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budynku wielomieszkaniowym przy                  ul. </w:t>
      </w:r>
      <w:r w:rsidR="001C1F13">
        <w:rPr>
          <w:rFonts w:ascii="Times New Roman" w:eastAsia="Times New Roman" w:hAnsi="Times New Roman" w:cs="Times New Roman"/>
          <w:sz w:val="24"/>
          <w:szCs w:val="24"/>
          <w:lang w:eastAsia="pl-PL"/>
        </w:rPr>
        <w:t>Grunwaldzkiej 63A</w:t>
      </w:r>
      <w:r w:rsidR="00270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Płońsku</w:t>
      </w:r>
      <w:r w:rsidR="003C1314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przeznaczon</w:t>
      </w:r>
      <w:r w:rsidR="002709A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3C1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sprzedaży w</w:t>
      </w:r>
      <w:r w:rsidR="004614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C1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drodze </w:t>
      </w:r>
      <w:r w:rsidR="002709AD">
        <w:rPr>
          <w:rFonts w:ascii="Times New Roman" w:eastAsia="Times New Roman" w:hAnsi="Times New Roman" w:cs="Times New Roman"/>
          <w:sz w:val="24"/>
          <w:szCs w:val="24"/>
          <w:lang w:eastAsia="pl-PL"/>
        </w:rPr>
        <w:t>bezprzetargowej na rzecz najemcy.</w:t>
      </w:r>
    </w:p>
    <w:p w14:paraId="76F2C7F1" w14:textId="77777777" w:rsidR="00DD315F" w:rsidRPr="00DD315F" w:rsidRDefault="00DD315F" w:rsidP="00DD3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Wyżej wymieniony wykaz  stanowi załącznik do niniejszego zarządzenia. </w:t>
      </w:r>
    </w:p>
    <w:p w14:paraId="545A396B" w14:textId="77777777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EA351F" w14:textId="013397C6" w:rsidR="00747EED" w:rsidRPr="00747EED" w:rsidRDefault="00747EED" w:rsidP="00BB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030496BF" w14:textId="325D6E01" w:rsid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 którym mowa w § 1 niniejszego zarządzenia podaje się do publicznej wiadomości, na okres 21 dni, poprzez wywieszenie na tablicy ogłoszeń w siedzibie Urzędu Miejskiego w Płońsku, a także zamieszczenie na stronie internetowej Urzędu Miejskiego w Płońsku. Ponadto informacja </w:t>
      </w:r>
      <w:r w:rsidR="00AC1F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o wywieszeniu i zamieszczeniu ww. wykazu podana zostanie w prasie lokalnej.</w:t>
      </w:r>
    </w:p>
    <w:p w14:paraId="32A1170B" w14:textId="77777777" w:rsidR="00AC1F4C" w:rsidRPr="00747EED" w:rsidRDefault="00AC1F4C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F43FA5" w14:textId="3514FCD0" w:rsidR="00747EED" w:rsidRPr="00747EED" w:rsidRDefault="00747EED" w:rsidP="00BB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0C3A7330" w14:textId="77777777" w:rsidR="00747EED" w:rsidRP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Dyrektorowi Wydziału Planowania Przestrzennego i Gospodarki Nieruchomościami.</w:t>
      </w:r>
    </w:p>
    <w:p w14:paraId="3961AE89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A6C3C5" w14:textId="0D9C0268" w:rsidR="00747EED" w:rsidRPr="00747EED" w:rsidRDefault="00747EED" w:rsidP="00BB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14:paraId="60B15E44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0F7A40A8" w14:textId="77777777" w:rsidR="00747EED" w:rsidRPr="00747EED" w:rsidRDefault="00747EED" w:rsidP="00747EED">
      <w:pPr>
        <w:keepNext/>
        <w:spacing w:before="240" w:after="60" w:line="240" w:lineRule="auto"/>
        <w:ind w:left="4956"/>
        <w:outlineLvl w:val="2"/>
        <w:rPr>
          <w:rFonts w:ascii="Cambria" w:eastAsia="Times New Roman" w:hAnsi="Cambria" w:cs="Times New Roman"/>
          <w:b/>
          <w:bCs/>
          <w:szCs w:val="26"/>
          <w:lang w:eastAsia="pl-PL"/>
        </w:rPr>
      </w:pPr>
      <w:r w:rsidRPr="00747EED">
        <w:rPr>
          <w:rFonts w:ascii="Cambria" w:eastAsia="Times New Roman" w:hAnsi="Cambria" w:cs="Times New Roman"/>
          <w:b/>
          <w:bCs/>
          <w:szCs w:val="26"/>
          <w:lang w:eastAsia="pl-PL"/>
        </w:rPr>
        <w:t xml:space="preserve">         BURMISTRZ MIASTA PŁOŃSK</w:t>
      </w:r>
    </w:p>
    <w:p w14:paraId="600F1A5C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B4397F7" w14:textId="0BB06BB8" w:rsidR="00481945" w:rsidRPr="004F7447" w:rsidRDefault="00747EED" w:rsidP="004F7447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Andrzej Pietrasik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340"/>
        <w:gridCol w:w="2340"/>
        <w:gridCol w:w="2160"/>
        <w:gridCol w:w="1004"/>
      </w:tblGrid>
      <w:tr w:rsidR="00481945" w:rsidRPr="00481945" w14:paraId="4913A0BD" w14:textId="77777777" w:rsidTr="004A7715">
        <w:trPr>
          <w:cantSplit/>
          <w:trHeight w:val="40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AAA2" w14:textId="77777777" w:rsidR="00481945" w:rsidRPr="00481945" w:rsidRDefault="00481945" w:rsidP="004819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819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Sporządził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E2C3" w14:textId="77777777" w:rsidR="00481945" w:rsidRPr="00481945" w:rsidRDefault="00481945" w:rsidP="004819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819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Sprawdził </w:t>
            </w:r>
            <w:r w:rsidRPr="004819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51D8" w14:textId="77777777" w:rsidR="00481945" w:rsidRPr="00481945" w:rsidRDefault="00481945" w:rsidP="004819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819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egz.</w:t>
            </w:r>
          </w:p>
        </w:tc>
      </w:tr>
      <w:tr w:rsidR="00481945" w:rsidRPr="00481945" w14:paraId="5A80D363" w14:textId="77777777" w:rsidTr="004A7715">
        <w:trPr>
          <w:cantSplit/>
          <w:trHeight w:val="45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4143" w14:textId="77777777" w:rsidR="00481945" w:rsidRPr="00481945" w:rsidRDefault="00481945" w:rsidP="004819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Data/podpis/</w:t>
            </w:r>
          </w:p>
          <w:p w14:paraId="51766F92" w14:textId="77777777" w:rsidR="00481945" w:rsidRPr="00481945" w:rsidRDefault="00481945" w:rsidP="004819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zajmowane stanowisko</w:t>
            </w:r>
          </w:p>
          <w:p w14:paraId="47A311C6" w14:textId="77777777" w:rsidR="00481945" w:rsidRPr="00481945" w:rsidRDefault="00481945" w:rsidP="004819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55EDBBAF" w14:textId="77777777" w:rsidR="00481945" w:rsidRPr="00481945" w:rsidRDefault="00481945" w:rsidP="004819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81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INSPEKTOR</w:t>
            </w:r>
          </w:p>
          <w:p w14:paraId="4727938A" w14:textId="0DB50230" w:rsidR="00481945" w:rsidRPr="00481945" w:rsidRDefault="00481945" w:rsidP="004819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81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ds. gospodarki nieruchomościami</w:t>
            </w:r>
          </w:p>
          <w:p w14:paraId="5453E993" w14:textId="77777777" w:rsidR="00481945" w:rsidRPr="00481945" w:rsidRDefault="00481945" w:rsidP="004819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  <w:p w14:paraId="28223B40" w14:textId="1CAF574E" w:rsidR="00481945" w:rsidRPr="00481945" w:rsidRDefault="00481945" w:rsidP="004819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4819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Monika Olechowicz</w:t>
            </w:r>
          </w:p>
          <w:p w14:paraId="5C0A3C42" w14:textId="2A80666E" w:rsidR="00481945" w:rsidRPr="00481945" w:rsidRDefault="004F7447" w:rsidP="004819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11.12.</w:t>
            </w:r>
            <w:r w:rsidR="00481945" w:rsidRPr="004819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2024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A372" w14:textId="77777777" w:rsidR="00481945" w:rsidRPr="00481945" w:rsidRDefault="00481945" w:rsidP="00481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FC5E" w14:textId="77777777" w:rsidR="00481945" w:rsidRPr="00481945" w:rsidRDefault="00481945" w:rsidP="004819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8594" w14:textId="77777777" w:rsidR="00481945" w:rsidRPr="00481945" w:rsidRDefault="00481945" w:rsidP="00481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</w:t>
            </w:r>
          </w:p>
          <w:p w14:paraId="0B9F5A1B" w14:textId="77777777" w:rsidR="00481945" w:rsidRPr="00481945" w:rsidRDefault="00481945" w:rsidP="00481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formalno - 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8164" w14:textId="77777777" w:rsidR="00481945" w:rsidRPr="00481945" w:rsidRDefault="00481945" w:rsidP="0048194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81945" w:rsidRPr="00481945" w14:paraId="728F7CD7" w14:textId="77777777" w:rsidTr="004A7715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52C3" w14:textId="77777777" w:rsidR="00481945" w:rsidRPr="00481945" w:rsidRDefault="00481945" w:rsidP="004819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B57E" w14:textId="77777777" w:rsidR="00481945" w:rsidRPr="00481945" w:rsidRDefault="00481945" w:rsidP="00481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45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formalno- rachunkowym</w:t>
            </w:r>
            <w:r w:rsidRPr="004819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7485" w14:textId="77777777" w:rsidR="00481945" w:rsidRPr="00481945" w:rsidRDefault="00481945" w:rsidP="004819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F2AC" w14:textId="77777777" w:rsidR="00481945" w:rsidRPr="00481945" w:rsidRDefault="00481945" w:rsidP="004819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A0F3" w14:textId="77777777" w:rsidR="00481945" w:rsidRPr="00481945" w:rsidRDefault="00481945" w:rsidP="0048194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81945" w:rsidRPr="00481945" w14:paraId="3C8A92DA" w14:textId="77777777" w:rsidTr="004A7715">
        <w:trPr>
          <w:cantSplit/>
          <w:trHeight w:val="1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39F9" w14:textId="77777777" w:rsidR="00481945" w:rsidRPr="00481945" w:rsidRDefault="00481945" w:rsidP="004819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AE4C" w14:textId="5E18FB14" w:rsidR="00481945" w:rsidRPr="00481945" w:rsidRDefault="004F7447" w:rsidP="004819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 up. BURMISTRZA</w:t>
            </w:r>
          </w:p>
          <w:p w14:paraId="2F01F681" w14:textId="185F1873" w:rsidR="004F7447" w:rsidRDefault="004F7447" w:rsidP="00A539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mgr inż. Ewa Grzeszczak</w:t>
            </w:r>
          </w:p>
          <w:p w14:paraId="3855770E" w14:textId="1304E0D5" w:rsidR="00481945" w:rsidRPr="00481945" w:rsidRDefault="004F7447" w:rsidP="00A539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Dyrektor Wydziału Planowania Przestrzennego </w:t>
            </w:r>
            <w:r w:rsidR="002864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</w:t>
            </w:r>
            <w:r w:rsidR="002864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Gospodarki Nieruchomościami</w:t>
            </w:r>
          </w:p>
          <w:p w14:paraId="6248918D" w14:textId="208961AF" w:rsidR="00481945" w:rsidRPr="00481945" w:rsidRDefault="004F7447" w:rsidP="004819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11.12.</w:t>
            </w:r>
            <w:r w:rsidR="00481945" w:rsidRPr="004819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2024 r.</w:t>
            </w:r>
            <w:r w:rsidR="00481945" w:rsidRPr="00481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B1A8" w14:textId="77777777" w:rsidR="00481945" w:rsidRPr="00481945" w:rsidRDefault="00481945" w:rsidP="004819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202EEE" w14:textId="77777777" w:rsidR="00481945" w:rsidRPr="00481945" w:rsidRDefault="00481945" w:rsidP="004819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SEKRETARZ MIASTA</w:t>
            </w:r>
          </w:p>
          <w:p w14:paraId="1DB54372" w14:textId="77777777" w:rsidR="00481945" w:rsidRPr="00481945" w:rsidRDefault="00481945" w:rsidP="004819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DE91DF1" w14:textId="77777777" w:rsidR="00481945" w:rsidRPr="00481945" w:rsidRDefault="00481945" w:rsidP="004819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Andrzej Bogucki</w:t>
            </w:r>
          </w:p>
          <w:p w14:paraId="032E82DE" w14:textId="39F62063" w:rsidR="00481945" w:rsidRPr="00481945" w:rsidRDefault="004F7447" w:rsidP="004819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17.12</w:t>
            </w:r>
            <w:r w:rsidR="00481945" w:rsidRPr="004819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.24 r.</w:t>
            </w:r>
          </w:p>
          <w:p w14:paraId="2A5F29BC" w14:textId="77777777" w:rsidR="00481945" w:rsidRPr="00481945" w:rsidRDefault="00481945" w:rsidP="00481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D5C9" w14:textId="77777777" w:rsidR="00481945" w:rsidRPr="00481945" w:rsidRDefault="00481945" w:rsidP="00481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2B30153" w14:textId="198C658B" w:rsidR="004F7447" w:rsidRPr="004F7447" w:rsidRDefault="004F7447" w:rsidP="004819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F744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Dariusz Robert Zawadzki</w:t>
            </w:r>
          </w:p>
          <w:p w14:paraId="29A64B40" w14:textId="185F14F0" w:rsidR="00481945" w:rsidRPr="00481945" w:rsidRDefault="00481945" w:rsidP="004819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Radca Prawny</w:t>
            </w:r>
          </w:p>
          <w:p w14:paraId="79D3C581" w14:textId="693C7229" w:rsidR="00481945" w:rsidRPr="00481945" w:rsidRDefault="004F7447" w:rsidP="004819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6A40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BD - 1065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E218" w14:textId="77777777" w:rsidR="00481945" w:rsidRPr="00481945" w:rsidRDefault="00481945" w:rsidP="004819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</w:tbl>
    <w:p w14:paraId="2B3090C2" w14:textId="77777777" w:rsidR="00481945" w:rsidRPr="00481945" w:rsidRDefault="00481945" w:rsidP="0048194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18"/>
          <w:szCs w:val="24"/>
          <w:lang w:eastAsia="pl-PL"/>
        </w:rPr>
      </w:pPr>
      <w:r w:rsidRPr="00481945">
        <w:rPr>
          <w:rFonts w:ascii="Times New Roman" w:eastAsia="Times New Roman" w:hAnsi="Times New Roman" w:cs="Times New Roman"/>
          <w:iCs/>
          <w:sz w:val="18"/>
          <w:szCs w:val="24"/>
          <w:lang w:eastAsia="pl-PL"/>
        </w:rPr>
        <w:t>*niepotrzebne skreślić</w:t>
      </w:r>
    </w:p>
    <w:p w14:paraId="0FD5C6CA" w14:textId="77777777" w:rsid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87FBA52" w14:textId="77777777" w:rsidR="003C1314" w:rsidRDefault="003C1314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2727F82" w14:textId="3D321841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do Zarządzenia Nr 0050.</w:t>
      </w:r>
      <w:r w:rsidR="006D499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192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.202</w:t>
      </w:r>
      <w:r w:rsidR="00D17F9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Burmistrza Miasta Płońsk z dnia </w:t>
      </w:r>
      <w:r w:rsidR="006D499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17.12.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202</w:t>
      </w:r>
      <w:r w:rsidR="00D17F9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roku.</w:t>
      </w:r>
    </w:p>
    <w:p w14:paraId="7D925A9E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2AB48AC" w14:textId="77777777" w:rsidR="00747EED" w:rsidRPr="00747EED" w:rsidRDefault="00747EED" w:rsidP="00747EED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36"/>
          <w:szCs w:val="24"/>
          <w:u w:val="single"/>
          <w:lang w:eastAsia="pl-PL"/>
        </w:rPr>
      </w:pPr>
      <w:r w:rsidRPr="00747EED">
        <w:rPr>
          <w:rFonts w:ascii="Times New Roman" w:eastAsia="Arial Unicode MS" w:hAnsi="Times New Roman" w:cs="Times New Roman"/>
          <w:b/>
          <w:bCs/>
          <w:sz w:val="36"/>
          <w:szCs w:val="24"/>
          <w:u w:val="single"/>
          <w:lang w:eastAsia="pl-PL"/>
        </w:rPr>
        <w:t xml:space="preserve">WYKAZ </w:t>
      </w:r>
    </w:p>
    <w:p w14:paraId="300FE732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14:paraId="55421AB4" w14:textId="44569DBA" w:rsidR="007C6164" w:rsidRPr="007C6164" w:rsidRDefault="007C6164" w:rsidP="007C616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C61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lokalu mieszkalnego przeznaczonego do zbycia w </w:t>
      </w:r>
      <w:r w:rsidR="00EF3FC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drodze </w:t>
      </w:r>
      <w:r w:rsidRPr="007C61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bezprzetargow</w:t>
      </w:r>
      <w:r w:rsidR="00EF3FC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ej</w:t>
      </w:r>
      <w:r w:rsidRPr="007C61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na rzecz najemcy.</w:t>
      </w:r>
    </w:p>
    <w:p w14:paraId="476067DE" w14:textId="77777777" w:rsidR="00747EED" w:rsidRP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7D7ACD" w14:textId="7B73F93A" w:rsidR="00747EED" w:rsidRPr="005F4263" w:rsidRDefault="00747EED" w:rsidP="00225B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>1. Położenie nieruchomości i numer KW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: Płońsk, </w:t>
      </w:r>
      <w:r w:rsidR="00333D57" w:rsidRPr="005F4263">
        <w:rPr>
          <w:rFonts w:ascii="Times New Roman" w:eastAsia="Times New Roman" w:hAnsi="Times New Roman" w:cs="Times New Roman"/>
          <w:lang w:eastAsia="pl-PL"/>
        </w:rPr>
        <w:t>ul</w:t>
      </w:r>
      <w:r w:rsidR="00071584" w:rsidRPr="005F4263">
        <w:rPr>
          <w:rFonts w:ascii="Times New Roman" w:eastAsia="Times New Roman" w:hAnsi="Times New Roman" w:cs="Times New Roman"/>
          <w:lang w:eastAsia="pl-PL"/>
        </w:rPr>
        <w:t xml:space="preserve">. </w:t>
      </w:r>
      <w:r w:rsidR="00707032">
        <w:rPr>
          <w:rFonts w:ascii="Times New Roman" w:eastAsia="Times New Roman" w:hAnsi="Times New Roman" w:cs="Times New Roman"/>
          <w:lang w:eastAsia="pl-PL"/>
        </w:rPr>
        <w:t>Grunwaldzka 63A</w:t>
      </w:r>
      <w:r w:rsidRPr="005F4263">
        <w:rPr>
          <w:rFonts w:ascii="Times New Roman" w:eastAsia="Times New Roman" w:hAnsi="Times New Roman" w:cs="Times New Roman"/>
          <w:lang w:eastAsia="pl-PL"/>
        </w:rPr>
        <w:t>,  KW</w:t>
      </w:r>
      <w:r w:rsidR="00225BC3"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F4263">
        <w:rPr>
          <w:rFonts w:ascii="Times New Roman" w:eastAsia="Times New Roman" w:hAnsi="Times New Roman" w:cs="Times New Roman"/>
          <w:lang w:eastAsia="pl-PL"/>
        </w:rPr>
        <w:t>PL1L</w:t>
      </w:r>
      <w:r w:rsidR="00333D57" w:rsidRPr="005F4263">
        <w:rPr>
          <w:rFonts w:ascii="Times New Roman" w:eastAsia="Times New Roman" w:hAnsi="Times New Roman" w:cs="Times New Roman"/>
          <w:lang w:eastAsia="pl-PL"/>
        </w:rPr>
        <w:t>/</w:t>
      </w:r>
      <w:r w:rsidR="00707032">
        <w:rPr>
          <w:rFonts w:ascii="Times New Roman" w:eastAsia="Times New Roman" w:hAnsi="Times New Roman" w:cs="Times New Roman"/>
          <w:lang w:eastAsia="pl-PL"/>
        </w:rPr>
        <w:t>00025614/9</w:t>
      </w:r>
      <w:r w:rsidRPr="005F4263">
        <w:rPr>
          <w:rFonts w:ascii="Times New Roman" w:eastAsia="Times New Roman" w:hAnsi="Times New Roman" w:cs="Times New Roman"/>
          <w:lang w:eastAsia="pl-PL"/>
        </w:rPr>
        <w:t>.</w:t>
      </w:r>
    </w:p>
    <w:p w14:paraId="60DCEB6E" w14:textId="07B25978" w:rsidR="00747EED" w:rsidRPr="005F4263" w:rsidRDefault="00747EED" w:rsidP="00007DE3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>2. Numer działki oraz powierzchnia: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6019FD" w:rsidRPr="005F4263">
        <w:rPr>
          <w:rFonts w:ascii="Times New Roman" w:eastAsia="Times New Roman" w:hAnsi="Times New Roman" w:cs="Times New Roman"/>
          <w:lang w:eastAsia="pl-PL"/>
        </w:rPr>
        <w:t xml:space="preserve">działka nr </w:t>
      </w:r>
      <w:r w:rsidR="00707032">
        <w:rPr>
          <w:rFonts w:ascii="Times New Roman" w:eastAsia="Times New Roman" w:hAnsi="Times New Roman" w:cs="Times New Roman"/>
          <w:lang w:eastAsia="pl-PL"/>
        </w:rPr>
        <w:t>121/7</w:t>
      </w:r>
      <w:r w:rsidR="006019FD" w:rsidRPr="005F4263">
        <w:rPr>
          <w:rFonts w:ascii="Times New Roman" w:eastAsia="Times New Roman" w:hAnsi="Times New Roman" w:cs="Times New Roman"/>
          <w:lang w:eastAsia="pl-PL"/>
        </w:rPr>
        <w:t xml:space="preserve"> o pow. </w:t>
      </w:r>
      <w:r w:rsidR="0036012B">
        <w:rPr>
          <w:rFonts w:ascii="Times New Roman" w:eastAsia="Times New Roman" w:hAnsi="Times New Roman" w:cs="Times New Roman"/>
          <w:lang w:eastAsia="pl-PL"/>
        </w:rPr>
        <w:t>0,0</w:t>
      </w:r>
      <w:r w:rsidR="00707032">
        <w:rPr>
          <w:rFonts w:ascii="Times New Roman" w:eastAsia="Times New Roman" w:hAnsi="Times New Roman" w:cs="Times New Roman"/>
          <w:lang w:eastAsia="pl-PL"/>
        </w:rPr>
        <w:t>568</w:t>
      </w:r>
      <w:r w:rsidR="006019FD" w:rsidRPr="005F4263">
        <w:rPr>
          <w:rFonts w:ascii="Times New Roman" w:eastAsia="Times New Roman" w:hAnsi="Times New Roman" w:cs="Times New Roman"/>
          <w:lang w:eastAsia="pl-PL"/>
        </w:rPr>
        <w:t xml:space="preserve"> ha</w:t>
      </w:r>
      <w:r w:rsidRPr="005F4263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3AF5AA4C" w14:textId="5AC1BB1B" w:rsidR="005654AA" w:rsidRDefault="00747EED" w:rsidP="00E06AAE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</w:rPr>
      </w:pPr>
      <w:r w:rsidRPr="005F4263">
        <w:rPr>
          <w:rFonts w:ascii="Times New Roman" w:eastAsia="Arial Unicode MS" w:hAnsi="Times New Roman" w:cs="Times New Roman"/>
          <w:b/>
          <w:bCs/>
          <w:lang w:eastAsia="pl-PL"/>
        </w:rPr>
        <w:t>3. Przeznaczenie nieruchomości i sposób jej zagospodarowania:</w:t>
      </w:r>
      <w:r w:rsidRPr="005F4263">
        <w:rPr>
          <w:rFonts w:ascii="Times New Roman" w:eastAsia="Arial Unicode MS" w:hAnsi="Times New Roman" w:cs="Times New Roman"/>
          <w:lang w:eastAsia="pl-PL"/>
        </w:rPr>
        <w:t xml:space="preserve"> </w:t>
      </w:r>
      <w:r w:rsidRPr="005F4263">
        <w:rPr>
          <w:rFonts w:ascii="Times New Roman" w:eastAsia="Arial Unicode MS" w:hAnsi="Times New Roman" w:cs="Times New Roman"/>
          <w:color w:val="000000"/>
          <w:lang w:eastAsia="pl-PL"/>
        </w:rPr>
        <w:t>Działka ewidencyjna oznaczona</w:t>
      </w:r>
      <w:r w:rsidR="006520F9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Pr="005F4263">
        <w:rPr>
          <w:rFonts w:ascii="Times New Roman" w:eastAsia="Arial Unicode MS" w:hAnsi="Times New Roman" w:cs="Times New Roman"/>
          <w:color w:val="000000"/>
          <w:lang w:eastAsia="pl-PL"/>
        </w:rPr>
        <w:t xml:space="preserve">        </w:t>
      </w:r>
      <w:r w:rsidR="006520F9">
        <w:rPr>
          <w:rFonts w:ascii="Times New Roman" w:eastAsia="Arial Unicode MS" w:hAnsi="Times New Roman" w:cs="Times New Roman"/>
          <w:color w:val="000000"/>
          <w:lang w:eastAsia="pl-PL"/>
        </w:rPr>
        <w:t xml:space="preserve">               </w:t>
      </w:r>
      <w:r w:rsidRPr="005F4263">
        <w:rPr>
          <w:rFonts w:ascii="Times New Roman" w:eastAsia="Arial Unicode MS" w:hAnsi="Times New Roman" w:cs="Times New Roman"/>
          <w:color w:val="000000"/>
          <w:lang w:eastAsia="pl-PL"/>
        </w:rPr>
        <w:t xml:space="preserve">nr </w:t>
      </w:r>
      <w:r w:rsidR="00707032">
        <w:rPr>
          <w:rFonts w:ascii="Times New Roman" w:eastAsia="Arial Unicode MS" w:hAnsi="Times New Roman" w:cs="Times New Roman"/>
          <w:color w:val="000000"/>
          <w:lang w:eastAsia="pl-PL"/>
        </w:rPr>
        <w:t>121/7</w:t>
      </w:r>
      <w:r w:rsidRPr="005F4263">
        <w:rPr>
          <w:rFonts w:ascii="Times New Roman" w:eastAsia="Arial Unicode MS" w:hAnsi="Times New Roman" w:cs="Times New Roman"/>
          <w:color w:val="000000"/>
          <w:lang w:eastAsia="pl-PL"/>
        </w:rPr>
        <w:t xml:space="preserve"> położona w Płońsku przy</w:t>
      </w:r>
      <w:r w:rsidR="006C7665" w:rsidRPr="005F4263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="00C03A7B" w:rsidRPr="005F4263">
        <w:rPr>
          <w:rFonts w:ascii="Times New Roman" w:eastAsia="Times New Roman" w:hAnsi="Times New Roman" w:cs="Times New Roman"/>
          <w:lang w:eastAsia="pl-PL"/>
        </w:rPr>
        <w:t>u</w:t>
      </w:r>
      <w:r w:rsidR="006C7665" w:rsidRPr="005F4263">
        <w:rPr>
          <w:rFonts w:ascii="Times New Roman" w:eastAsia="Times New Roman" w:hAnsi="Times New Roman" w:cs="Times New Roman"/>
          <w:lang w:eastAsia="pl-PL"/>
        </w:rPr>
        <w:t xml:space="preserve">l. </w:t>
      </w:r>
      <w:r w:rsidR="00707032">
        <w:rPr>
          <w:rFonts w:ascii="Times New Roman" w:eastAsia="Times New Roman" w:hAnsi="Times New Roman" w:cs="Times New Roman"/>
          <w:lang w:eastAsia="pl-PL"/>
        </w:rPr>
        <w:t>Grunwaldzkiej 63A</w:t>
      </w:r>
      <w:r w:rsidRPr="005F4263">
        <w:rPr>
          <w:rFonts w:ascii="Times New Roman" w:eastAsia="Arial Unicode MS" w:hAnsi="Times New Roman" w:cs="Times New Roman"/>
          <w:color w:val="000000"/>
          <w:lang w:eastAsia="pl-PL"/>
        </w:rPr>
        <w:t xml:space="preserve">, znajduje się w obszarze oznaczonym symbolem: </w:t>
      </w:r>
    </w:p>
    <w:p w14:paraId="06B3496D" w14:textId="26C95CE7" w:rsidR="00E06AAE" w:rsidRPr="00E06AAE" w:rsidRDefault="00E06AAE" w:rsidP="00E06AAE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06AAE">
        <w:rPr>
          <w:rFonts w:ascii="Times New Roman" w:hAnsi="Times New Roman" w:cs="Times New Roman"/>
          <w:b/>
          <w:bCs/>
          <w:sz w:val="24"/>
          <w:szCs w:val="24"/>
        </w:rPr>
        <w:t>7MWU</w:t>
      </w:r>
      <w:r w:rsidRPr="00E06AAE">
        <w:rPr>
          <w:rFonts w:ascii="Times New Roman" w:hAnsi="Times New Roman" w:cs="Times New Roman"/>
          <w:sz w:val="24"/>
          <w:szCs w:val="24"/>
        </w:rPr>
        <w:t xml:space="preserve"> - teren zabudowy mieszkaniowej wielorodzinnej i zabudowy usługowej </w:t>
      </w:r>
      <w:r w:rsidRPr="00E06AAE">
        <w:rPr>
          <w:rFonts w:ascii="Times New Roman" w:hAnsi="Times New Roman" w:cs="Times New Roman"/>
          <w:sz w:val="24"/>
          <w:szCs w:val="24"/>
        </w:rPr>
        <w:br/>
        <w:t> - teren granicy obszaru zdegradowanego wymagającego rewitalizacji</w:t>
      </w:r>
      <w:r w:rsidR="00BF717A">
        <w:rPr>
          <w:rFonts w:ascii="Times New Roman" w:hAnsi="Times New Roman" w:cs="Times New Roman"/>
          <w:sz w:val="24"/>
          <w:szCs w:val="24"/>
        </w:rPr>
        <w:t>.</w:t>
      </w:r>
    </w:p>
    <w:p w14:paraId="4BA42B4D" w14:textId="1199B782" w:rsidR="00747EED" w:rsidRPr="005F4263" w:rsidRDefault="00747EED" w:rsidP="005654AA">
      <w:pPr>
        <w:keepNext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201626BF" w14:textId="035069C6" w:rsidR="0040079D" w:rsidRPr="005F4263" w:rsidRDefault="00747EED" w:rsidP="006C76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4. Opis </w:t>
      </w:r>
      <w:r w:rsidR="00DF68D5" w:rsidRPr="005F4263">
        <w:rPr>
          <w:rFonts w:ascii="Times New Roman" w:eastAsia="Times New Roman" w:hAnsi="Times New Roman" w:cs="Times New Roman"/>
          <w:b/>
          <w:bCs/>
          <w:lang w:eastAsia="pl-PL"/>
        </w:rPr>
        <w:t>lokalu mieszkalnego</w:t>
      </w: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C155B6" w:rsidRPr="005F4263">
        <w:rPr>
          <w:rFonts w:ascii="Times New Roman" w:eastAsia="Times New Roman" w:hAnsi="Times New Roman" w:cs="Times New Roman"/>
          <w:lang w:eastAsia="pl-PL"/>
        </w:rPr>
        <w:t>Lokal mieszkalny nr 1</w:t>
      </w:r>
      <w:r w:rsidR="001C62CF">
        <w:rPr>
          <w:rFonts w:ascii="Times New Roman" w:eastAsia="Times New Roman" w:hAnsi="Times New Roman" w:cs="Times New Roman"/>
          <w:lang w:eastAsia="pl-PL"/>
        </w:rPr>
        <w:t>9</w:t>
      </w:r>
      <w:r w:rsidR="00C155B6" w:rsidRPr="005F4263">
        <w:rPr>
          <w:rFonts w:ascii="Times New Roman" w:eastAsia="Times New Roman" w:hAnsi="Times New Roman" w:cs="Times New Roman"/>
          <w:lang w:eastAsia="pl-PL"/>
        </w:rPr>
        <w:t xml:space="preserve"> w budynku przy ul. </w:t>
      </w:r>
      <w:r w:rsidR="001C62CF">
        <w:rPr>
          <w:rFonts w:ascii="Times New Roman" w:eastAsia="Times New Roman" w:hAnsi="Times New Roman" w:cs="Times New Roman"/>
          <w:lang w:eastAsia="pl-PL"/>
        </w:rPr>
        <w:t>Grunwaldzkiej 63A</w:t>
      </w:r>
      <w:r w:rsidR="00845D47"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D25B46" w:rsidRPr="005F4263">
        <w:rPr>
          <w:rFonts w:ascii="Times New Roman" w:eastAsia="Times New Roman" w:hAnsi="Times New Roman" w:cs="Times New Roman"/>
          <w:lang w:eastAsia="pl-PL"/>
        </w:rPr>
        <w:t xml:space="preserve">w Płońsku </w:t>
      </w:r>
      <w:r w:rsidR="00845D47" w:rsidRPr="005F4263">
        <w:rPr>
          <w:rFonts w:ascii="Times New Roman" w:eastAsia="Times New Roman" w:hAnsi="Times New Roman" w:cs="Times New Roman"/>
          <w:lang w:eastAsia="pl-PL"/>
        </w:rPr>
        <w:t>o</w:t>
      </w:r>
      <w:r w:rsidR="00D25B46" w:rsidRPr="005F4263">
        <w:rPr>
          <w:rFonts w:ascii="Times New Roman" w:eastAsia="Times New Roman" w:hAnsi="Times New Roman" w:cs="Times New Roman"/>
          <w:lang w:eastAsia="pl-PL"/>
        </w:rPr>
        <w:t> </w:t>
      </w:r>
      <w:r w:rsidR="00845D47" w:rsidRPr="005F4263">
        <w:rPr>
          <w:rFonts w:ascii="Times New Roman" w:eastAsia="Times New Roman" w:hAnsi="Times New Roman" w:cs="Times New Roman"/>
          <w:lang w:eastAsia="pl-PL"/>
        </w:rPr>
        <w:t xml:space="preserve">pow. użytk. </w:t>
      </w:r>
      <w:r w:rsidR="001C62CF">
        <w:rPr>
          <w:rFonts w:ascii="Times New Roman" w:eastAsia="Times New Roman" w:hAnsi="Times New Roman" w:cs="Times New Roman"/>
          <w:lang w:eastAsia="pl-PL"/>
        </w:rPr>
        <w:t>47,00</w:t>
      </w:r>
      <w:r w:rsidR="00845D47" w:rsidRPr="005F4263">
        <w:rPr>
          <w:rFonts w:ascii="Times New Roman" w:eastAsia="Times New Roman" w:hAnsi="Times New Roman" w:cs="Times New Roman"/>
          <w:lang w:eastAsia="pl-PL"/>
        </w:rPr>
        <w:t xml:space="preserve"> m </w:t>
      </w:r>
      <w:r w:rsidR="00845D47" w:rsidRPr="005F4263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36012B">
        <w:rPr>
          <w:rFonts w:ascii="Times New Roman" w:eastAsia="Times New Roman" w:hAnsi="Times New Roman" w:cs="Times New Roman"/>
          <w:lang w:eastAsia="pl-PL"/>
        </w:rPr>
        <w:t>, wraz z pomieszczeniem przynależnym piwnicą o pow. użytk. 2,36</w:t>
      </w:r>
      <w:r w:rsidR="0036012B" w:rsidRPr="005F4263">
        <w:rPr>
          <w:rFonts w:ascii="Times New Roman" w:eastAsia="Times New Roman" w:hAnsi="Times New Roman" w:cs="Times New Roman"/>
          <w:lang w:eastAsia="pl-PL"/>
        </w:rPr>
        <w:t xml:space="preserve"> m </w:t>
      </w:r>
      <w:r w:rsidR="0036012B" w:rsidRPr="005F4263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36012B">
        <w:rPr>
          <w:rFonts w:ascii="Times New Roman" w:eastAsia="Times New Roman" w:hAnsi="Times New Roman" w:cs="Times New Roman"/>
          <w:lang w:eastAsia="pl-PL"/>
        </w:rPr>
        <w:t>.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 xml:space="preserve"> Lokal położony na </w:t>
      </w:r>
      <w:r w:rsidR="001C62CF">
        <w:rPr>
          <w:rFonts w:ascii="Times New Roman" w:eastAsia="Times New Roman" w:hAnsi="Times New Roman" w:cs="Times New Roman"/>
          <w:lang w:eastAsia="pl-PL"/>
        </w:rPr>
        <w:t>V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 xml:space="preserve"> kondygnacji nadziemnej – </w:t>
      </w:r>
      <w:r w:rsidR="001C62CF">
        <w:rPr>
          <w:rFonts w:ascii="Times New Roman" w:eastAsia="Times New Roman" w:hAnsi="Times New Roman" w:cs="Times New Roman"/>
          <w:lang w:eastAsia="pl-PL"/>
        </w:rPr>
        <w:t>IV piętro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>, składający się z</w:t>
      </w:r>
      <w:r w:rsidR="00D25B46" w:rsidRPr="005F4263">
        <w:rPr>
          <w:rFonts w:ascii="Times New Roman" w:eastAsia="Times New Roman" w:hAnsi="Times New Roman" w:cs="Times New Roman"/>
          <w:lang w:eastAsia="pl-PL"/>
        </w:rPr>
        <w:t> 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>dwóch pokoi, kuchni, łazienki i</w:t>
      </w:r>
      <w:r w:rsidR="0036012B">
        <w:rPr>
          <w:rFonts w:ascii="Times New Roman" w:eastAsia="Times New Roman" w:hAnsi="Times New Roman" w:cs="Times New Roman"/>
          <w:lang w:eastAsia="pl-PL"/>
        </w:rPr>
        <w:t> 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 xml:space="preserve">przedpokoju. Lokal sprzedawany </w:t>
      </w:r>
      <w:r w:rsidR="0040079D" w:rsidRPr="005F4263">
        <w:rPr>
          <w:rFonts w:ascii="Times New Roman" w:eastAsia="Times New Roman" w:hAnsi="Times New Roman" w:cs="Times New Roman"/>
          <w:lang w:eastAsia="pl-PL"/>
        </w:rPr>
        <w:t xml:space="preserve">wraz z udziałem wynoszącym </w:t>
      </w:r>
      <w:r w:rsidR="001C62CF">
        <w:rPr>
          <w:rFonts w:ascii="Times New Roman" w:eastAsia="Times New Roman" w:hAnsi="Times New Roman" w:cs="Times New Roman"/>
          <w:b/>
          <w:bCs/>
          <w:lang w:eastAsia="pl-PL"/>
        </w:rPr>
        <w:t>4936/92625</w:t>
      </w:r>
      <w:r w:rsidR="0040079D" w:rsidRPr="005F426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0079D" w:rsidRPr="005F4263">
        <w:rPr>
          <w:rFonts w:ascii="Times New Roman" w:eastAsia="Times New Roman" w:hAnsi="Times New Roman" w:cs="Times New Roman"/>
          <w:lang w:eastAsia="pl-PL"/>
        </w:rPr>
        <w:t xml:space="preserve">części w nieruchomości wspólnej </w:t>
      </w:r>
      <w:r w:rsidR="0040079D" w:rsidRPr="0036012B">
        <w:rPr>
          <w:rFonts w:ascii="Times New Roman" w:eastAsia="Times New Roman" w:hAnsi="Times New Roman" w:cs="Times New Roman"/>
          <w:bCs/>
          <w:lang w:eastAsia="pl-PL"/>
        </w:rPr>
        <w:t>oraz udziałem w</w:t>
      </w:r>
      <w:r w:rsidR="00CD674D" w:rsidRPr="0036012B">
        <w:rPr>
          <w:rFonts w:ascii="Times New Roman" w:eastAsia="Times New Roman" w:hAnsi="Times New Roman" w:cs="Times New Roman"/>
          <w:bCs/>
          <w:lang w:eastAsia="pl-PL"/>
        </w:rPr>
        <w:t xml:space="preserve"> prawie </w:t>
      </w:r>
      <w:r w:rsidR="0040079D" w:rsidRPr="0036012B">
        <w:rPr>
          <w:rFonts w:ascii="Times New Roman" w:eastAsia="Times New Roman" w:hAnsi="Times New Roman" w:cs="Times New Roman"/>
          <w:bCs/>
          <w:lang w:eastAsia="pl-PL"/>
        </w:rPr>
        <w:t>własności gruntu</w:t>
      </w:r>
      <w:r w:rsidR="0040079D" w:rsidRPr="005F4263">
        <w:rPr>
          <w:rFonts w:ascii="Times New Roman" w:eastAsia="Times New Roman" w:hAnsi="Times New Roman" w:cs="Times New Roman"/>
          <w:lang w:eastAsia="pl-PL"/>
        </w:rPr>
        <w:t xml:space="preserve"> oznaczonego numerem działki </w:t>
      </w:r>
      <w:r w:rsidR="001C62CF">
        <w:rPr>
          <w:rFonts w:ascii="Times New Roman" w:eastAsia="Times New Roman" w:hAnsi="Times New Roman" w:cs="Times New Roman"/>
          <w:b/>
          <w:lang w:eastAsia="pl-PL"/>
        </w:rPr>
        <w:t>121/7</w:t>
      </w:r>
      <w:r w:rsidR="0040079D" w:rsidRPr="005F426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0079D" w:rsidRPr="005F4263">
        <w:rPr>
          <w:rFonts w:ascii="Times New Roman" w:eastAsia="Times New Roman" w:hAnsi="Times New Roman" w:cs="Times New Roman"/>
          <w:lang w:eastAsia="pl-PL"/>
        </w:rPr>
        <w:t xml:space="preserve">o powierzchni  ogólnej </w:t>
      </w:r>
      <w:r w:rsidR="001C62CF">
        <w:rPr>
          <w:rFonts w:ascii="Times New Roman" w:eastAsia="Times New Roman" w:hAnsi="Times New Roman" w:cs="Times New Roman"/>
          <w:b/>
          <w:lang w:eastAsia="pl-PL"/>
        </w:rPr>
        <w:t>568</w:t>
      </w:r>
      <w:r w:rsidR="0040079D" w:rsidRPr="005F4263">
        <w:rPr>
          <w:rFonts w:ascii="Times New Roman" w:eastAsia="Times New Roman" w:hAnsi="Times New Roman" w:cs="Times New Roman"/>
          <w:b/>
          <w:lang w:eastAsia="pl-PL"/>
        </w:rPr>
        <w:t xml:space="preserve"> m</w:t>
      </w:r>
      <w:r w:rsidR="0040079D" w:rsidRPr="005F4263">
        <w:rPr>
          <w:rFonts w:ascii="Times New Roman" w:eastAsia="Times New Roman" w:hAnsi="Times New Roman" w:cs="Times New Roman"/>
          <w:b/>
          <w:vertAlign w:val="superscript"/>
          <w:lang w:eastAsia="pl-PL"/>
        </w:rPr>
        <w:t xml:space="preserve">2 </w:t>
      </w:r>
      <w:r w:rsidR="0040079D" w:rsidRPr="005F4263">
        <w:rPr>
          <w:rFonts w:ascii="Times New Roman" w:eastAsia="Times New Roman" w:hAnsi="Times New Roman" w:cs="Times New Roman"/>
          <w:bCs/>
          <w:lang w:eastAsia="pl-PL"/>
        </w:rPr>
        <w:t>wynoszącym</w:t>
      </w:r>
      <w:r w:rsidR="0040079D" w:rsidRPr="005F426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1C62CF">
        <w:rPr>
          <w:rFonts w:ascii="Times New Roman" w:eastAsia="Times New Roman" w:hAnsi="Times New Roman" w:cs="Times New Roman"/>
          <w:b/>
          <w:lang w:eastAsia="pl-PL"/>
        </w:rPr>
        <w:t>4936/92625</w:t>
      </w:r>
      <w:r w:rsidR="0040079D" w:rsidRPr="005F4263">
        <w:rPr>
          <w:rFonts w:ascii="Times New Roman" w:eastAsia="Times New Roman" w:hAnsi="Times New Roman" w:cs="Times New Roman"/>
          <w:b/>
          <w:lang w:eastAsia="pl-PL"/>
        </w:rPr>
        <w:t xml:space="preserve"> części.</w:t>
      </w:r>
    </w:p>
    <w:p w14:paraId="69B35F69" w14:textId="77777777" w:rsidR="00A702A1" w:rsidRPr="005F4263" w:rsidRDefault="00A702A1" w:rsidP="006C76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D8E755" w14:textId="104086CA" w:rsidR="00747EED" w:rsidRPr="005F4263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5. Forma sprzedaży: </w:t>
      </w:r>
      <w:r w:rsidRPr="005F4263">
        <w:rPr>
          <w:rFonts w:ascii="Times New Roman" w:eastAsia="Times New Roman" w:hAnsi="Times New Roman" w:cs="Times New Roman"/>
          <w:lang w:eastAsia="pl-PL"/>
        </w:rPr>
        <w:t>N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 xml:space="preserve">a </w:t>
      </w:r>
      <w:r w:rsidRPr="005F4263">
        <w:rPr>
          <w:rFonts w:ascii="Times New Roman" w:eastAsia="Times New Roman" w:hAnsi="Times New Roman" w:cs="Times New Roman"/>
          <w:lang w:eastAsia="pl-PL"/>
        </w:rPr>
        <w:t>własność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 xml:space="preserve">, na rzecz </w:t>
      </w:r>
      <w:r w:rsidR="00810885">
        <w:rPr>
          <w:rFonts w:ascii="Times New Roman" w:eastAsia="Times New Roman" w:hAnsi="Times New Roman" w:cs="Times New Roman"/>
          <w:lang w:eastAsia="pl-PL"/>
        </w:rPr>
        <w:t xml:space="preserve">dotychczasowego 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>najemcy</w:t>
      </w:r>
      <w:r w:rsidRPr="005F4263">
        <w:rPr>
          <w:rFonts w:ascii="Times New Roman" w:eastAsia="Times New Roman" w:hAnsi="Times New Roman" w:cs="Times New Roman"/>
          <w:lang w:eastAsia="pl-PL"/>
        </w:rPr>
        <w:t>.</w:t>
      </w:r>
      <w:r w:rsidR="00A96C2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52F627A" w14:textId="77777777" w:rsidR="00747EED" w:rsidRPr="005F4263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85E99D" w14:textId="5073486F" w:rsidR="00362ACC" w:rsidRPr="005F4263" w:rsidRDefault="00747EED" w:rsidP="00420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6. Cena </w:t>
      </w:r>
      <w:r w:rsidR="008D6347" w:rsidRPr="005F4263">
        <w:rPr>
          <w:rFonts w:ascii="Times New Roman" w:eastAsia="Times New Roman" w:hAnsi="Times New Roman" w:cs="Times New Roman"/>
          <w:b/>
          <w:bCs/>
          <w:lang w:eastAsia="pl-PL"/>
        </w:rPr>
        <w:t>lokalu mieszkalnego</w:t>
      </w:r>
      <w:r w:rsidR="00BB42DE" w:rsidRPr="005F426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BB42DE" w:rsidRPr="005F4263">
        <w:rPr>
          <w:rFonts w:ascii="Times New Roman" w:eastAsia="Times New Roman" w:hAnsi="Times New Roman" w:cs="Times New Roman"/>
          <w:b/>
          <w:lang w:eastAsia="pl-PL"/>
        </w:rPr>
        <w:t xml:space="preserve">wraz z udziałem w gruncie </w:t>
      </w: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/bez podatku VAT/: </w:t>
      </w:r>
      <w:r w:rsidR="001C62CF">
        <w:rPr>
          <w:rFonts w:ascii="Times New Roman" w:eastAsia="Times New Roman" w:hAnsi="Times New Roman" w:cs="Times New Roman"/>
          <w:b/>
          <w:bCs/>
          <w:lang w:eastAsia="pl-PL"/>
        </w:rPr>
        <w:t>151.011,00</w:t>
      </w:r>
      <w:r w:rsidR="00BB42DE"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 zł.</w:t>
      </w:r>
      <w:r w:rsidR="00AF3BD3"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="00AF3BD3" w:rsidRPr="005F4263">
        <w:rPr>
          <w:rFonts w:ascii="Times New Roman" w:eastAsia="Times New Roman" w:hAnsi="Times New Roman" w:cs="Times New Roman"/>
          <w:lang w:eastAsia="pl-PL"/>
        </w:rPr>
        <w:t>a po zastosowaniu 85 % bonifikaty</w:t>
      </w:r>
      <w:r w:rsidR="00AF3BD3"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 – </w:t>
      </w:r>
      <w:r w:rsidR="001C62CF">
        <w:rPr>
          <w:rFonts w:ascii="Times New Roman" w:eastAsia="Times New Roman" w:hAnsi="Times New Roman" w:cs="Times New Roman"/>
          <w:b/>
          <w:bCs/>
          <w:lang w:eastAsia="pl-PL"/>
        </w:rPr>
        <w:t>22.651,65</w:t>
      </w:r>
      <w:r w:rsidR="00AF3BD3"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 zł.</w:t>
      </w:r>
    </w:p>
    <w:p w14:paraId="25E19772" w14:textId="6B16EB66" w:rsidR="00747EED" w:rsidRPr="005F4263" w:rsidRDefault="0043436A" w:rsidP="00747EED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5F4263">
        <w:rPr>
          <w:rFonts w:ascii="Times New Roman" w:eastAsia="Times New Roman" w:hAnsi="Times New Roman" w:cs="Times New Roman"/>
          <w:bCs/>
          <w:lang w:eastAsia="pl-PL"/>
        </w:rPr>
        <w:t>/</w:t>
      </w:r>
      <w:r w:rsidR="00220D7E" w:rsidRPr="005F4263">
        <w:rPr>
          <w:rFonts w:ascii="Times New Roman" w:eastAsia="Times New Roman" w:hAnsi="Times New Roman" w:cs="Times New Roman"/>
          <w:bCs/>
          <w:lang w:eastAsia="pl-PL"/>
        </w:rPr>
        <w:t xml:space="preserve">Sprzedaż </w:t>
      </w:r>
      <w:r w:rsidR="008D6347" w:rsidRPr="005F4263">
        <w:rPr>
          <w:rFonts w:ascii="Times New Roman" w:eastAsia="Times New Roman" w:hAnsi="Times New Roman" w:cs="Times New Roman"/>
          <w:bCs/>
          <w:lang w:eastAsia="pl-PL"/>
        </w:rPr>
        <w:t>zwolni</w:t>
      </w:r>
      <w:r w:rsidR="00220D7E" w:rsidRPr="005F4263">
        <w:rPr>
          <w:rFonts w:ascii="Times New Roman" w:eastAsia="Times New Roman" w:hAnsi="Times New Roman" w:cs="Times New Roman"/>
          <w:bCs/>
          <w:lang w:eastAsia="pl-PL"/>
        </w:rPr>
        <w:t>ona</w:t>
      </w:r>
      <w:r w:rsidR="008D6347" w:rsidRPr="005F4263">
        <w:rPr>
          <w:rFonts w:ascii="Times New Roman" w:eastAsia="Times New Roman" w:hAnsi="Times New Roman" w:cs="Times New Roman"/>
          <w:bCs/>
          <w:lang w:eastAsia="pl-PL"/>
        </w:rPr>
        <w:t xml:space="preserve"> z</w:t>
      </w:r>
      <w:r w:rsidR="00747EED" w:rsidRPr="005F426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220D7E" w:rsidRPr="005F4263">
        <w:rPr>
          <w:rFonts w:ascii="Times New Roman" w:eastAsia="Times New Roman" w:hAnsi="Times New Roman" w:cs="Times New Roman"/>
          <w:bCs/>
          <w:lang w:eastAsia="pl-PL"/>
        </w:rPr>
        <w:t xml:space="preserve">podatku </w:t>
      </w:r>
      <w:r w:rsidR="00747EED" w:rsidRPr="005F4263">
        <w:rPr>
          <w:rFonts w:ascii="Times New Roman" w:eastAsia="Times New Roman" w:hAnsi="Times New Roman" w:cs="Times New Roman"/>
          <w:bCs/>
          <w:lang w:eastAsia="pl-PL"/>
        </w:rPr>
        <w:t>VAT</w:t>
      </w:r>
      <w:r w:rsidRPr="005F4263">
        <w:rPr>
          <w:rFonts w:ascii="Times New Roman" w:eastAsia="Times New Roman" w:hAnsi="Times New Roman" w:cs="Times New Roman"/>
          <w:bCs/>
          <w:lang w:eastAsia="pl-PL"/>
        </w:rPr>
        <w:t>/</w:t>
      </w:r>
      <w:r w:rsidR="00747EED" w:rsidRPr="005F4263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5A7BC1EF" w14:textId="77777777" w:rsidR="00747EED" w:rsidRPr="005F4263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8CBDFA4" w14:textId="3773E5CB" w:rsidR="00747EED" w:rsidRPr="005F4263" w:rsidRDefault="00747EED" w:rsidP="00ED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7. Wysokość opłat i terminy ich wnoszenia: </w:t>
      </w:r>
      <w:r w:rsidRPr="005F4263">
        <w:rPr>
          <w:rFonts w:ascii="Times New Roman" w:eastAsia="Times New Roman" w:hAnsi="Times New Roman" w:cs="Times New Roman"/>
          <w:lang w:eastAsia="pl-PL"/>
        </w:rPr>
        <w:t>Cena sprzedaży płatna jednorazowo</w:t>
      </w:r>
      <w:r w:rsidR="00361330" w:rsidRPr="005F4263">
        <w:rPr>
          <w:rFonts w:ascii="Times New Roman" w:eastAsia="Times New Roman" w:hAnsi="Times New Roman" w:cs="Times New Roman"/>
          <w:lang w:eastAsia="pl-PL"/>
        </w:rPr>
        <w:t xml:space="preserve"> bądź na raty.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04F6D0C" w14:textId="77777777" w:rsidR="00747EED" w:rsidRPr="005F4263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A732CE" w14:textId="2239BA15" w:rsidR="00747EED" w:rsidRPr="00984223" w:rsidRDefault="00747EED" w:rsidP="0098422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8. Warunki zmiany ceny nieruchomości i wysokość opłat: </w:t>
      </w:r>
      <w:r w:rsidRPr="005F4263">
        <w:rPr>
          <w:rFonts w:ascii="Times New Roman" w:eastAsia="Times New Roman" w:hAnsi="Times New Roman" w:cs="Times New Roman"/>
          <w:lang w:eastAsia="pl-PL"/>
        </w:rPr>
        <w:t>Opłaty adiacenckie.</w:t>
      </w:r>
    </w:p>
    <w:p w14:paraId="1F54EC91" w14:textId="20082AD6" w:rsidR="00747EED" w:rsidRPr="005F4263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lang w:eastAsia="pl-PL"/>
        </w:rPr>
        <w:t xml:space="preserve">Pierwszeństwo nabycia ww. </w:t>
      </w:r>
      <w:r w:rsidR="0043436A" w:rsidRPr="005F4263">
        <w:rPr>
          <w:rFonts w:ascii="Times New Roman" w:eastAsia="Times New Roman" w:hAnsi="Times New Roman" w:cs="Times New Roman"/>
          <w:lang w:eastAsia="pl-PL"/>
        </w:rPr>
        <w:t>lokalu mieszkalnego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przysługuje osobom wymienionym w art. 34 ust. 1 pkt </w:t>
      </w:r>
      <w:r w:rsidR="00B113D5">
        <w:rPr>
          <w:rFonts w:ascii="Times New Roman" w:eastAsia="Times New Roman" w:hAnsi="Times New Roman" w:cs="Times New Roman"/>
          <w:lang w:eastAsia="pl-PL"/>
        </w:rPr>
        <w:t xml:space="preserve">1 i </w:t>
      </w:r>
      <w:r w:rsidR="00B449D4">
        <w:rPr>
          <w:rFonts w:ascii="Times New Roman" w:eastAsia="Times New Roman" w:hAnsi="Times New Roman" w:cs="Times New Roman"/>
          <w:lang w:eastAsia="pl-PL"/>
        </w:rPr>
        <w:t>3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ustawy z dnia 21 sierpnia 1997 roku o gospodarce nieruchomościami</w:t>
      </w:r>
      <w:r w:rsidR="00ED590D" w:rsidRPr="005F4263">
        <w:rPr>
          <w:rFonts w:ascii="Times New Roman" w:eastAsia="Times New Roman" w:hAnsi="Times New Roman" w:cs="Times New Roman"/>
          <w:lang w:eastAsia="pl-PL"/>
        </w:rPr>
        <w:t xml:space="preserve">                                       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6520F9"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r w:rsidR="00E71054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6520F9"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9877E7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6520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F4263">
        <w:rPr>
          <w:rFonts w:ascii="Times New Roman" w:eastAsia="Times New Roman" w:hAnsi="Times New Roman" w:cs="Times New Roman"/>
          <w:lang w:eastAsia="pl-PL"/>
        </w:rPr>
        <w:t>(</w:t>
      </w:r>
      <w:r w:rsidR="00E71054" w:rsidRPr="005F4263">
        <w:rPr>
          <w:rFonts w:ascii="Times New Roman" w:eastAsia="Times New Roman" w:hAnsi="Times New Roman" w:cs="Times New Roman"/>
          <w:lang w:eastAsia="pl-PL"/>
        </w:rPr>
        <w:t>Dz. U. z 202</w:t>
      </w:r>
      <w:r w:rsidR="00E71054">
        <w:rPr>
          <w:rFonts w:ascii="Times New Roman" w:eastAsia="Times New Roman" w:hAnsi="Times New Roman" w:cs="Times New Roman"/>
          <w:lang w:eastAsia="pl-PL"/>
        </w:rPr>
        <w:t>4</w:t>
      </w:r>
      <w:r w:rsidR="00E71054" w:rsidRPr="005F4263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E71054">
        <w:rPr>
          <w:rFonts w:ascii="Times New Roman" w:eastAsia="Times New Roman" w:hAnsi="Times New Roman" w:cs="Times New Roman"/>
          <w:lang w:eastAsia="pl-PL"/>
        </w:rPr>
        <w:t>1145</w:t>
      </w:r>
      <w:r w:rsidR="0036012B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), z zastrzeżeniem art. 216a, jeżeli wniosek o nabycie zostanie złożony do Burmistrza Miasta Płońska, ul. Płocka 39, w terminie </w:t>
      </w: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do dnia </w:t>
      </w:r>
      <w:r w:rsidR="00D63CD3">
        <w:rPr>
          <w:rFonts w:ascii="Times New Roman" w:eastAsia="Times New Roman" w:hAnsi="Times New Roman" w:cs="Times New Roman"/>
          <w:b/>
          <w:bCs/>
          <w:lang w:eastAsia="pl-PL"/>
        </w:rPr>
        <w:t xml:space="preserve">29 stycznia </w:t>
      </w:r>
      <w:r w:rsidR="001C62CF">
        <w:rPr>
          <w:rFonts w:ascii="Times New Roman" w:eastAsia="Times New Roman" w:hAnsi="Times New Roman" w:cs="Times New Roman"/>
          <w:b/>
          <w:bCs/>
          <w:lang w:eastAsia="pl-PL"/>
        </w:rPr>
        <w:t>2025</w:t>
      </w:r>
      <w:r w:rsidRPr="005F4263">
        <w:rPr>
          <w:rFonts w:ascii="Times New Roman" w:eastAsia="Times New Roman" w:hAnsi="Times New Roman" w:cs="Times New Roman"/>
          <w:b/>
          <w:lang w:eastAsia="pl-PL"/>
        </w:rPr>
        <w:t xml:space="preserve"> roku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18044787" w14:textId="4F06815A" w:rsidR="00747EED" w:rsidRPr="005F4263" w:rsidRDefault="00C17392" w:rsidP="00747EED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F4263">
        <w:rPr>
          <w:rFonts w:ascii="Times New Roman" w:eastAsia="Times New Roman" w:hAnsi="Times New Roman" w:cs="Times New Roman"/>
          <w:lang w:eastAsia="pl-PL"/>
        </w:rPr>
        <w:t xml:space="preserve">Sprzedaż ww. </w:t>
      </w:r>
      <w:r w:rsidR="00D25B46" w:rsidRPr="005F4263">
        <w:rPr>
          <w:rFonts w:ascii="Times New Roman" w:eastAsia="Times New Roman" w:hAnsi="Times New Roman" w:cs="Times New Roman"/>
          <w:lang w:eastAsia="pl-PL"/>
        </w:rPr>
        <w:t>lokalu mieszkalnego</w:t>
      </w:r>
      <w:r w:rsidR="00747EED" w:rsidRPr="005F4263">
        <w:rPr>
          <w:rFonts w:ascii="Times New Roman" w:eastAsia="Times New Roman" w:hAnsi="Times New Roman" w:cs="Times New Roman"/>
          <w:spacing w:val="-1"/>
          <w:lang w:eastAsia="pl-PL"/>
        </w:rPr>
        <w:t xml:space="preserve"> </w:t>
      </w:r>
      <w:r w:rsidR="00747EED" w:rsidRPr="005F4263">
        <w:rPr>
          <w:rFonts w:ascii="Times New Roman" w:eastAsia="Times New Roman" w:hAnsi="Times New Roman" w:cs="Times New Roman"/>
          <w:lang w:eastAsia="pl-PL"/>
        </w:rPr>
        <w:t xml:space="preserve">nastąpi na zasadach określonych w ustawie z dnia 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="00D25B46" w:rsidRPr="005F4263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 </w:t>
      </w:r>
      <w:r w:rsidR="006520F9">
        <w:rPr>
          <w:rFonts w:ascii="Times New Roman" w:eastAsia="Times New Roman" w:hAnsi="Times New Roman" w:cs="Times New Roman"/>
          <w:lang w:eastAsia="pl-PL"/>
        </w:rPr>
        <w:t xml:space="preserve">                </w:t>
      </w:r>
      <w:r w:rsidR="00747EED" w:rsidRPr="005F4263">
        <w:rPr>
          <w:rFonts w:ascii="Times New Roman" w:eastAsia="Times New Roman" w:hAnsi="Times New Roman" w:cs="Times New Roman"/>
          <w:lang w:eastAsia="pl-PL"/>
        </w:rPr>
        <w:t>21 sierpnia 1997 roku o gospodarce nieruchomościami (</w:t>
      </w:r>
      <w:r w:rsidR="002F5B18">
        <w:rPr>
          <w:rFonts w:ascii="Times New Roman" w:eastAsia="Times New Roman" w:hAnsi="Times New Roman" w:cs="Times New Roman"/>
          <w:lang w:eastAsia="pl-PL"/>
        </w:rPr>
        <w:t xml:space="preserve"> </w:t>
      </w:r>
      <w:r w:rsidR="00747EED" w:rsidRPr="005F4263">
        <w:rPr>
          <w:rFonts w:ascii="Times New Roman" w:eastAsia="Times New Roman" w:hAnsi="Times New Roman" w:cs="Times New Roman"/>
          <w:lang w:eastAsia="pl-PL"/>
        </w:rPr>
        <w:t>Dz. U. z 202</w:t>
      </w:r>
      <w:r w:rsidR="002F5B18">
        <w:rPr>
          <w:rFonts w:ascii="Times New Roman" w:eastAsia="Times New Roman" w:hAnsi="Times New Roman" w:cs="Times New Roman"/>
          <w:lang w:eastAsia="pl-PL"/>
        </w:rPr>
        <w:t>4</w:t>
      </w:r>
      <w:r w:rsidR="00747EED" w:rsidRPr="005F4263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2F5B18">
        <w:rPr>
          <w:rFonts w:ascii="Times New Roman" w:eastAsia="Times New Roman" w:hAnsi="Times New Roman" w:cs="Times New Roman"/>
          <w:lang w:eastAsia="pl-PL"/>
        </w:rPr>
        <w:t>1145</w:t>
      </w:r>
      <w:r w:rsidR="005A1A1A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="00747EED" w:rsidRPr="005F4263">
        <w:rPr>
          <w:rFonts w:ascii="Times New Roman" w:eastAsia="Times New Roman" w:hAnsi="Times New Roman" w:cs="Times New Roman"/>
          <w:lang w:eastAsia="pl-PL"/>
        </w:rPr>
        <w:t xml:space="preserve">), ustawie </w:t>
      </w:r>
      <w:r w:rsidR="00022169"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747EED" w:rsidRPr="005F4263">
        <w:rPr>
          <w:rFonts w:ascii="Times New Roman" w:eastAsia="Times New Roman" w:hAnsi="Times New Roman" w:cs="Times New Roman"/>
          <w:lang w:eastAsia="pl-PL"/>
        </w:rPr>
        <w:t>o</w:t>
      </w:r>
      <w:r w:rsidR="006520F9">
        <w:rPr>
          <w:rFonts w:ascii="Times New Roman" w:eastAsia="Times New Roman" w:hAnsi="Times New Roman" w:cs="Times New Roman"/>
          <w:lang w:eastAsia="pl-PL"/>
        </w:rPr>
        <w:t> </w:t>
      </w:r>
      <w:r w:rsidR="00747EED" w:rsidRPr="005F4263">
        <w:rPr>
          <w:rFonts w:ascii="Times New Roman" w:eastAsia="Times New Roman" w:hAnsi="Times New Roman" w:cs="Times New Roman"/>
          <w:lang w:eastAsia="pl-PL"/>
        </w:rPr>
        <w:t>samorządzie gminnym (Dz. U. z 202</w:t>
      </w:r>
      <w:r w:rsidR="005F4263" w:rsidRPr="005F4263">
        <w:rPr>
          <w:rFonts w:ascii="Times New Roman" w:eastAsia="Times New Roman" w:hAnsi="Times New Roman" w:cs="Times New Roman"/>
          <w:lang w:eastAsia="pl-PL"/>
        </w:rPr>
        <w:t>4</w:t>
      </w:r>
      <w:r w:rsidR="00747EED" w:rsidRPr="005F4263">
        <w:rPr>
          <w:rFonts w:ascii="Times New Roman" w:eastAsia="Times New Roman" w:hAnsi="Times New Roman" w:cs="Times New Roman"/>
          <w:lang w:eastAsia="pl-PL"/>
        </w:rPr>
        <w:t xml:space="preserve"> r., poz.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1A1A">
        <w:rPr>
          <w:rFonts w:ascii="Times New Roman" w:eastAsia="Times New Roman" w:hAnsi="Times New Roman" w:cs="Times New Roman"/>
          <w:lang w:eastAsia="pl-PL"/>
        </w:rPr>
        <w:t>1465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="00B7326D" w:rsidRPr="005F4263">
        <w:rPr>
          <w:rFonts w:ascii="Times New Roman" w:eastAsia="Times New Roman" w:hAnsi="Times New Roman" w:cs="Times New Roman"/>
          <w:lang w:eastAsia="pl-PL"/>
        </w:rPr>
        <w:t xml:space="preserve">) </w:t>
      </w:r>
      <w:r w:rsidR="00603F8D">
        <w:rPr>
          <w:rFonts w:ascii="Times New Roman" w:eastAsia="Times New Roman" w:hAnsi="Times New Roman" w:cs="Times New Roman"/>
          <w:lang w:eastAsia="pl-PL"/>
        </w:rPr>
        <w:t xml:space="preserve">w </w:t>
      </w:r>
      <w:r w:rsidR="00747EED" w:rsidRPr="005F4263">
        <w:rPr>
          <w:rFonts w:ascii="Times New Roman" w:eastAsia="Times New Roman" w:hAnsi="Times New Roman" w:cs="Times New Roman"/>
          <w:lang w:eastAsia="pl-PL"/>
        </w:rPr>
        <w:t>Uchwa</w:t>
      </w:r>
      <w:r w:rsidR="00603F8D">
        <w:rPr>
          <w:rFonts w:ascii="Times New Roman" w:eastAsia="Times New Roman" w:hAnsi="Times New Roman" w:cs="Times New Roman"/>
          <w:lang w:eastAsia="pl-PL"/>
        </w:rPr>
        <w:t>le</w:t>
      </w:r>
      <w:r w:rsidR="00747EED"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1C62CF" w:rsidRPr="00D55FF2">
        <w:rPr>
          <w:rFonts w:ascii="Times New Roman" w:hAnsi="Times New Roman" w:cs="Times New Roman"/>
          <w:sz w:val="24"/>
          <w:szCs w:val="24"/>
        </w:rPr>
        <w:t xml:space="preserve">Nr 25/96 Zarządu Miejskiego w Płońsku z dnia 21 października 1996 roku w sprawie ogłoszenia wykazu samodzielnych lokali mieszkalnych przeznaczonych do sprzedaży oraz </w:t>
      </w:r>
      <w:r w:rsidR="005559A0">
        <w:rPr>
          <w:rFonts w:ascii="Times New Roman" w:hAnsi="Times New Roman" w:cs="Times New Roman"/>
          <w:sz w:val="24"/>
          <w:szCs w:val="24"/>
        </w:rPr>
        <w:t xml:space="preserve">w </w:t>
      </w:r>
      <w:r w:rsidR="001C62CF" w:rsidRPr="00D55FF2">
        <w:rPr>
          <w:rFonts w:ascii="Times New Roman" w:hAnsi="Times New Roman" w:cs="Times New Roman"/>
          <w:sz w:val="24"/>
          <w:szCs w:val="24"/>
        </w:rPr>
        <w:t>Uchwa</w:t>
      </w:r>
      <w:r w:rsidR="00603F8D">
        <w:rPr>
          <w:rFonts w:ascii="Times New Roman" w:hAnsi="Times New Roman" w:cs="Times New Roman"/>
          <w:sz w:val="24"/>
          <w:szCs w:val="24"/>
        </w:rPr>
        <w:t>le</w:t>
      </w:r>
      <w:r w:rsidR="001C62CF" w:rsidRPr="00D55FF2">
        <w:rPr>
          <w:rFonts w:ascii="Times New Roman" w:hAnsi="Times New Roman" w:cs="Times New Roman"/>
          <w:sz w:val="24"/>
          <w:szCs w:val="24"/>
        </w:rPr>
        <w:t xml:space="preserve"> Nr XL/32/98 Rady Miejskiej w</w:t>
      </w:r>
      <w:r w:rsidR="005559A0">
        <w:rPr>
          <w:rFonts w:ascii="Times New Roman" w:hAnsi="Times New Roman" w:cs="Times New Roman"/>
          <w:sz w:val="24"/>
          <w:szCs w:val="24"/>
        </w:rPr>
        <w:t> </w:t>
      </w:r>
      <w:r w:rsidR="001C62CF" w:rsidRPr="00D55FF2">
        <w:rPr>
          <w:rFonts w:ascii="Times New Roman" w:hAnsi="Times New Roman" w:cs="Times New Roman"/>
          <w:sz w:val="24"/>
          <w:szCs w:val="24"/>
        </w:rPr>
        <w:t>Płońsku z dnia 16 czerwca 1998 roku w sprawie sprzedaży i przyznania pierwszeństwa w nabyciu lokali na terenie miasta Płońska zgodnie z</w:t>
      </w:r>
      <w:r w:rsidR="001C62CF">
        <w:rPr>
          <w:rFonts w:ascii="Times New Roman" w:hAnsi="Times New Roman" w:cs="Times New Roman"/>
          <w:sz w:val="24"/>
          <w:szCs w:val="24"/>
        </w:rPr>
        <w:t> </w:t>
      </w:r>
      <w:r w:rsidR="001C62CF" w:rsidRPr="00D55FF2">
        <w:rPr>
          <w:rFonts w:ascii="Times New Roman" w:hAnsi="Times New Roman" w:cs="Times New Roman"/>
          <w:sz w:val="24"/>
          <w:szCs w:val="24"/>
        </w:rPr>
        <w:t>uprzednio podjętymi uchwałami</w:t>
      </w:r>
    </w:p>
    <w:p w14:paraId="7738B924" w14:textId="038BC655" w:rsidR="00747EED" w:rsidRPr="005F4263" w:rsidRDefault="00747EED" w:rsidP="00747E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lang w:eastAsia="pl-PL"/>
        </w:rPr>
        <w:t xml:space="preserve">Szczegółowych informacji udziela Wydział Planowania Przestrzennego i Gospodarki Nieruchomościami Urzędu Miejskiego w Płońsku, ul. Płocka 39, wejście od ul. 1-go Maja /pokój nr 2 - parter/, tel. (23) 663-13-23 i (23) 663-13-06.  </w:t>
      </w:r>
    </w:p>
    <w:p w14:paraId="562395A2" w14:textId="77777777" w:rsidR="00747EED" w:rsidRPr="005F4263" w:rsidRDefault="00747EED" w:rsidP="00747E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3055EC" w14:textId="7495C7AD" w:rsidR="00747EED" w:rsidRPr="005F4263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lang w:eastAsia="pl-PL"/>
        </w:rPr>
        <w:t>Płońsk, dnia</w:t>
      </w:r>
      <w:r w:rsidR="00143ADC"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D63CD3">
        <w:rPr>
          <w:rFonts w:ascii="Times New Roman" w:eastAsia="Times New Roman" w:hAnsi="Times New Roman" w:cs="Times New Roman"/>
          <w:lang w:eastAsia="pl-PL"/>
        </w:rPr>
        <w:t xml:space="preserve">17.12. </w:t>
      </w:r>
      <w:r w:rsidR="00D17F9D" w:rsidRPr="005F4263">
        <w:rPr>
          <w:rFonts w:ascii="Times New Roman" w:eastAsia="Times New Roman" w:hAnsi="Times New Roman" w:cs="Times New Roman"/>
          <w:lang w:eastAsia="pl-PL"/>
        </w:rPr>
        <w:t>2024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r.</w:t>
      </w:r>
      <w:r w:rsidRPr="005F4263">
        <w:rPr>
          <w:rFonts w:ascii="Times New Roman" w:eastAsia="Times New Roman" w:hAnsi="Times New Roman" w:cs="Times New Roman"/>
          <w:lang w:eastAsia="pl-PL"/>
        </w:rPr>
        <w:tab/>
      </w:r>
      <w:r w:rsidRPr="005F4263">
        <w:rPr>
          <w:rFonts w:ascii="Times New Roman" w:eastAsia="Times New Roman" w:hAnsi="Times New Roman" w:cs="Times New Roman"/>
          <w:lang w:eastAsia="pl-PL"/>
        </w:rPr>
        <w:tab/>
      </w:r>
    </w:p>
    <w:p w14:paraId="0F5D120F" w14:textId="77777777" w:rsidR="00747EED" w:rsidRPr="00747EED" w:rsidRDefault="00747EED" w:rsidP="00747EED">
      <w:pPr>
        <w:keepNext/>
        <w:spacing w:after="0" w:line="240" w:lineRule="auto"/>
        <w:ind w:left="5664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747EED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008A7C54" w14:textId="77777777" w:rsidR="00747EED" w:rsidRPr="00747EED" w:rsidRDefault="00747EED" w:rsidP="00747EED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Andrzej Pietrasik</w:t>
      </w:r>
    </w:p>
    <w:p w14:paraId="1960178D" w14:textId="77777777" w:rsidR="000D14C1" w:rsidRDefault="00747EED" w:rsidP="004B75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7E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Sporz. inspektor M. Olechowicz     </w:t>
      </w:r>
    </w:p>
    <w:p w14:paraId="05C09063" w14:textId="77777777" w:rsidR="000D14C1" w:rsidRDefault="000D14C1" w:rsidP="004B75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7EB305" w14:textId="476FE62E" w:rsidR="00747EED" w:rsidRPr="004B7554" w:rsidRDefault="00747EED" w:rsidP="004B75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7EED">
        <w:rPr>
          <w:rFonts w:ascii="Times New Roman" w:eastAsia="Times New Roman" w:hAnsi="Times New Roman" w:cs="Times New Roman"/>
          <w:sz w:val="20"/>
          <w:szCs w:val="20"/>
          <w:lang w:eastAsia="pl-PL"/>
        </w:rPr>
        <w:t>Spr. dyrektor E. Grzeszczak</w:t>
      </w:r>
    </w:p>
    <w:sectPr w:rsidR="00747EED" w:rsidRPr="004B7554" w:rsidSect="00E059D8">
      <w:headerReference w:type="default" r:id="rId6"/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1886D" w14:textId="77777777" w:rsidR="00112D07" w:rsidRDefault="00112D07">
      <w:pPr>
        <w:spacing w:after="0" w:line="240" w:lineRule="auto"/>
      </w:pPr>
      <w:r>
        <w:separator/>
      </w:r>
    </w:p>
  </w:endnote>
  <w:endnote w:type="continuationSeparator" w:id="0">
    <w:p w14:paraId="1776554A" w14:textId="77777777" w:rsidR="00112D07" w:rsidRDefault="0011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39510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D264B6" w14:textId="1D5B365E" w:rsidR="002C15B8" w:rsidRDefault="002C15B8" w:rsidP="002C15B8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BAE1784" w14:textId="55A3A07D" w:rsidR="00674E33" w:rsidRDefault="00674E33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1A74E" w14:textId="77777777" w:rsidR="00112D07" w:rsidRDefault="00112D07">
      <w:pPr>
        <w:spacing w:after="0" w:line="240" w:lineRule="auto"/>
      </w:pPr>
      <w:r>
        <w:separator/>
      </w:r>
    </w:p>
  </w:footnote>
  <w:footnote w:type="continuationSeparator" w:id="0">
    <w:p w14:paraId="159292C7" w14:textId="77777777" w:rsidR="00112D07" w:rsidRDefault="0011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056EA" w14:textId="77777777" w:rsidR="00674E33" w:rsidRDefault="00674E33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DB"/>
    <w:rsid w:val="000038CB"/>
    <w:rsid w:val="00007DE3"/>
    <w:rsid w:val="000172A3"/>
    <w:rsid w:val="00022169"/>
    <w:rsid w:val="0005009B"/>
    <w:rsid w:val="000557BF"/>
    <w:rsid w:val="0006344C"/>
    <w:rsid w:val="00067476"/>
    <w:rsid w:val="00071584"/>
    <w:rsid w:val="000754B9"/>
    <w:rsid w:val="00081924"/>
    <w:rsid w:val="00091A6C"/>
    <w:rsid w:val="00095538"/>
    <w:rsid w:val="000A0DC1"/>
    <w:rsid w:val="000C6D15"/>
    <w:rsid w:val="000D14C1"/>
    <w:rsid w:val="000F7507"/>
    <w:rsid w:val="001075BA"/>
    <w:rsid w:val="00112D07"/>
    <w:rsid w:val="001172B8"/>
    <w:rsid w:val="0013133D"/>
    <w:rsid w:val="0013644B"/>
    <w:rsid w:val="00141FC6"/>
    <w:rsid w:val="00142497"/>
    <w:rsid w:val="00142D95"/>
    <w:rsid w:val="00143ADC"/>
    <w:rsid w:val="00145181"/>
    <w:rsid w:val="00196911"/>
    <w:rsid w:val="001C1F13"/>
    <w:rsid w:val="001C60D2"/>
    <w:rsid w:val="001C62CF"/>
    <w:rsid w:val="001F7F9C"/>
    <w:rsid w:val="0021238B"/>
    <w:rsid w:val="00216C7E"/>
    <w:rsid w:val="00220D7E"/>
    <w:rsid w:val="00225BC3"/>
    <w:rsid w:val="00245A74"/>
    <w:rsid w:val="002709AD"/>
    <w:rsid w:val="00282DA9"/>
    <w:rsid w:val="0028424B"/>
    <w:rsid w:val="00286485"/>
    <w:rsid w:val="00294B01"/>
    <w:rsid w:val="002C15B8"/>
    <w:rsid w:val="002D031D"/>
    <w:rsid w:val="002E40AE"/>
    <w:rsid w:val="002E4DDC"/>
    <w:rsid w:val="002F5B18"/>
    <w:rsid w:val="003064FD"/>
    <w:rsid w:val="003071A0"/>
    <w:rsid w:val="003215DF"/>
    <w:rsid w:val="00333D57"/>
    <w:rsid w:val="0036012B"/>
    <w:rsid w:val="00361330"/>
    <w:rsid w:val="00362ACC"/>
    <w:rsid w:val="0038789B"/>
    <w:rsid w:val="00393DA3"/>
    <w:rsid w:val="00397F2D"/>
    <w:rsid w:val="003A65E1"/>
    <w:rsid w:val="003A6885"/>
    <w:rsid w:val="003C1314"/>
    <w:rsid w:val="0040079D"/>
    <w:rsid w:val="004106B3"/>
    <w:rsid w:val="00410A64"/>
    <w:rsid w:val="00417643"/>
    <w:rsid w:val="00420E3A"/>
    <w:rsid w:val="0043436A"/>
    <w:rsid w:val="00440323"/>
    <w:rsid w:val="00461422"/>
    <w:rsid w:val="00470ADA"/>
    <w:rsid w:val="004806FE"/>
    <w:rsid w:val="00481945"/>
    <w:rsid w:val="00491409"/>
    <w:rsid w:val="00495952"/>
    <w:rsid w:val="004B15B6"/>
    <w:rsid w:val="004B7554"/>
    <w:rsid w:val="004C13A4"/>
    <w:rsid w:val="004F7447"/>
    <w:rsid w:val="00525C35"/>
    <w:rsid w:val="005559A0"/>
    <w:rsid w:val="005654AA"/>
    <w:rsid w:val="005855F3"/>
    <w:rsid w:val="005857F8"/>
    <w:rsid w:val="005A03EC"/>
    <w:rsid w:val="005A1A1A"/>
    <w:rsid w:val="005C34BA"/>
    <w:rsid w:val="005C72F3"/>
    <w:rsid w:val="005F4263"/>
    <w:rsid w:val="006019FD"/>
    <w:rsid w:val="00603F8D"/>
    <w:rsid w:val="006520F9"/>
    <w:rsid w:val="006530DD"/>
    <w:rsid w:val="00656F32"/>
    <w:rsid w:val="006730EC"/>
    <w:rsid w:val="00674E33"/>
    <w:rsid w:val="00683D44"/>
    <w:rsid w:val="00684346"/>
    <w:rsid w:val="00695515"/>
    <w:rsid w:val="006A4000"/>
    <w:rsid w:val="006B44BB"/>
    <w:rsid w:val="006C7665"/>
    <w:rsid w:val="006D4995"/>
    <w:rsid w:val="006F6A5E"/>
    <w:rsid w:val="00707032"/>
    <w:rsid w:val="007157CA"/>
    <w:rsid w:val="00720A75"/>
    <w:rsid w:val="00726A01"/>
    <w:rsid w:val="00747EED"/>
    <w:rsid w:val="00767EA4"/>
    <w:rsid w:val="00774514"/>
    <w:rsid w:val="00797E5C"/>
    <w:rsid w:val="007A200A"/>
    <w:rsid w:val="007A2AB3"/>
    <w:rsid w:val="007B67A4"/>
    <w:rsid w:val="007C6164"/>
    <w:rsid w:val="007D0660"/>
    <w:rsid w:val="007E51B6"/>
    <w:rsid w:val="00806569"/>
    <w:rsid w:val="00810885"/>
    <w:rsid w:val="00823094"/>
    <w:rsid w:val="00825EBF"/>
    <w:rsid w:val="0083127D"/>
    <w:rsid w:val="00834A16"/>
    <w:rsid w:val="00835DDC"/>
    <w:rsid w:val="00842069"/>
    <w:rsid w:val="00845D47"/>
    <w:rsid w:val="008840B9"/>
    <w:rsid w:val="008960C4"/>
    <w:rsid w:val="008B0C3D"/>
    <w:rsid w:val="008B1363"/>
    <w:rsid w:val="008B4D49"/>
    <w:rsid w:val="008D5FDB"/>
    <w:rsid w:val="008D6347"/>
    <w:rsid w:val="008E496B"/>
    <w:rsid w:val="008E535F"/>
    <w:rsid w:val="00913C4E"/>
    <w:rsid w:val="00915D79"/>
    <w:rsid w:val="00974C12"/>
    <w:rsid w:val="00984223"/>
    <w:rsid w:val="009877E7"/>
    <w:rsid w:val="009B3DC8"/>
    <w:rsid w:val="009D68E4"/>
    <w:rsid w:val="00A156F8"/>
    <w:rsid w:val="00A22745"/>
    <w:rsid w:val="00A32101"/>
    <w:rsid w:val="00A47800"/>
    <w:rsid w:val="00A539F8"/>
    <w:rsid w:val="00A55A4E"/>
    <w:rsid w:val="00A702A1"/>
    <w:rsid w:val="00A93090"/>
    <w:rsid w:val="00A944AF"/>
    <w:rsid w:val="00A96C20"/>
    <w:rsid w:val="00AC1F4C"/>
    <w:rsid w:val="00AF081F"/>
    <w:rsid w:val="00AF3BD3"/>
    <w:rsid w:val="00AF471A"/>
    <w:rsid w:val="00B0069B"/>
    <w:rsid w:val="00B02C4A"/>
    <w:rsid w:val="00B113D5"/>
    <w:rsid w:val="00B163BC"/>
    <w:rsid w:val="00B355C3"/>
    <w:rsid w:val="00B449D4"/>
    <w:rsid w:val="00B56D49"/>
    <w:rsid w:val="00B71835"/>
    <w:rsid w:val="00B7326D"/>
    <w:rsid w:val="00B77D07"/>
    <w:rsid w:val="00B83673"/>
    <w:rsid w:val="00B83F97"/>
    <w:rsid w:val="00B933BD"/>
    <w:rsid w:val="00BB11DF"/>
    <w:rsid w:val="00BB42DE"/>
    <w:rsid w:val="00BC7C91"/>
    <w:rsid w:val="00BF3995"/>
    <w:rsid w:val="00BF717A"/>
    <w:rsid w:val="00C03A7B"/>
    <w:rsid w:val="00C155B6"/>
    <w:rsid w:val="00C17392"/>
    <w:rsid w:val="00C44F1E"/>
    <w:rsid w:val="00C51E39"/>
    <w:rsid w:val="00C917DF"/>
    <w:rsid w:val="00CA0C9B"/>
    <w:rsid w:val="00CC3DA3"/>
    <w:rsid w:val="00CD2876"/>
    <w:rsid w:val="00CD58F6"/>
    <w:rsid w:val="00CD674D"/>
    <w:rsid w:val="00CE5536"/>
    <w:rsid w:val="00CE6A58"/>
    <w:rsid w:val="00D138F2"/>
    <w:rsid w:val="00D17F9D"/>
    <w:rsid w:val="00D21687"/>
    <w:rsid w:val="00D23FC7"/>
    <w:rsid w:val="00D24A9C"/>
    <w:rsid w:val="00D25B46"/>
    <w:rsid w:val="00D53E55"/>
    <w:rsid w:val="00D55FF2"/>
    <w:rsid w:val="00D63CD3"/>
    <w:rsid w:val="00D64B6D"/>
    <w:rsid w:val="00D707E3"/>
    <w:rsid w:val="00D72862"/>
    <w:rsid w:val="00DA55A2"/>
    <w:rsid w:val="00DC1839"/>
    <w:rsid w:val="00DC7B99"/>
    <w:rsid w:val="00DD315F"/>
    <w:rsid w:val="00DF1F28"/>
    <w:rsid w:val="00DF68D5"/>
    <w:rsid w:val="00E059D8"/>
    <w:rsid w:val="00E06AAE"/>
    <w:rsid w:val="00E1301E"/>
    <w:rsid w:val="00E13F15"/>
    <w:rsid w:val="00E1761E"/>
    <w:rsid w:val="00E25F7A"/>
    <w:rsid w:val="00E33F1D"/>
    <w:rsid w:val="00E42F98"/>
    <w:rsid w:val="00E4440C"/>
    <w:rsid w:val="00E52B6D"/>
    <w:rsid w:val="00E71054"/>
    <w:rsid w:val="00E955C3"/>
    <w:rsid w:val="00E971B7"/>
    <w:rsid w:val="00EA487C"/>
    <w:rsid w:val="00EA5C1F"/>
    <w:rsid w:val="00ED590D"/>
    <w:rsid w:val="00EF3FC3"/>
    <w:rsid w:val="00F00038"/>
    <w:rsid w:val="00F24B5B"/>
    <w:rsid w:val="00F3203E"/>
    <w:rsid w:val="00F70DA2"/>
    <w:rsid w:val="00F85A13"/>
    <w:rsid w:val="00F86C4B"/>
    <w:rsid w:val="00FA3FDB"/>
    <w:rsid w:val="00FD0FBB"/>
    <w:rsid w:val="00FD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B25C"/>
  <w15:chartTrackingRefBased/>
  <w15:docId w15:val="{6A6152BB-B756-4984-B0C8-71C079F9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6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2038</TotalTime>
  <Pages>2</Pages>
  <Words>786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Monika Olechowicz</cp:lastModifiedBy>
  <cp:revision>201</cp:revision>
  <cp:lastPrinted>2024-12-09T14:24:00Z</cp:lastPrinted>
  <dcterms:created xsi:type="dcterms:W3CDTF">2022-01-19T12:37:00Z</dcterms:created>
  <dcterms:modified xsi:type="dcterms:W3CDTF">2024-12-19T14:05:00Z</dcterms:modified>
</cp:coreProperties>
</file>