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5685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Urząd Miejski w Płońsku</w:t>
      </w:r>
    </w:p>
    <w:p w14:paraId="10FAF753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ul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>. Płocka 39</w:t>
      </w:r>
    </w:p>
    <w:p w14:paraId="06EED7D0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09 – 100 Płońsk</w:t>
      </w:r>
    </w:p>
    <w:p w14:paraId="13DA03EF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tel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>. (23) 661-75-82</w:t>
      </w:r>
    </w:p>
    <w:p w14:paraId="2DD5923C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proofErr w:type="gramStart"/>
      <w:r w:rsidRPr="00A368A0">
        <w:rPr>
          <w:rFonts w:ascii="Times New Roman" w:hAnsi="Times New Roman"/>
          <w:kern w:val="0"/>
          <w:sz w:val="18"/>
          <w:szCs w:val="18"/>
        </w:rPr>
        <w:t>faks</w:t>
      </w:r>
      <w:proofErr w:type="gramEnd"/>
      <w:r w:rsidRPr="00A368A0">
        <w:rPr>
          <w:rFonts w:ascii="Times New Roman" w:hAnsi="Times New Roman"/>
          <w:kern w:val="0"/>
          <w:sz w:val="18"/>
          <w:szCs w:val="18"/>
        </w:rPr>
        <w:t xml:space="preserve"> (23) 662-55-11</w:t>
      </w:r>
    </w:p>
    <w:p w14:paraId="7557DA4A" w14:textId="77777777" w:rsidR="00D40C53" w:rsidRPr="00A368A0" w:rsidRDefault="00B25426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hyperlink r:id="rId4" w:history="1">
        <w:r w:rsidR="00D40C53" w:rsidRPr="00A368A0">
          <w:rPr>
            <w:rFonts w:ascii="Times New Roman" w:hAnsi="Times New Roman"/>
            <w:color w:val="0000FF"/>
            <w:kern w:val="0"/>
            <w:sz w:val="18"/>
            <w:szCs w:val="18"/>
            <w:u w:val="single" w:color="000000"/>
          </w:rPr>
          <w:t>www.plonsk.pl</w:t>
        </w:r>
      </w:hyperlink>
    </w:p>
    <w:p w14:paraId="2A128392" w14:textId="6B17D589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 xml:space="preserve">Wydział </w:t>
      </w:r>
      <w:r w:rsidR="00983826">
        <w:rPr>
          <w:rFonts w:ascii="Times New Roman" w:hAnsi="Times New Roman"/>
          <w:kern w:val="0"/>
          <w:sz w:val="18"/>
          <w:szCs w:val="18"/>
        </w:rPr>
        <w:t>Utrzymania Miasta</w:t>
      </w:r>
    </w:p>
    <w:p w14:paraId="234E47EA" w14:textId="2B753431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C0C570" wp14:editId="66AA39B8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600065" cy="0"/>
                <wp:effectExtent l="0" t="0" r="0" b="0"/>
                <wp:wrapNone/>
                <wp:docPr id="1934664944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471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7.8pt;width:440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" strokeweight=".26467mm">
                <o:lock v:ext="edit" shapetype="f"/>
              </v:shape>
            </w:pict>
          </mc:Fallback>
        </mc:AlternateContent>
      </w:r>
    </w:p>
    <w:p w14:paraId="0D29A79D" w14:textId="3381CE9D" w:rsidR="00D40C53" w:rsidRPr="00A368A0" w:rsidRDefault="00983826" w:rsidP="00D40C53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UM.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>0003.</w:t>
      </w:r>
      <w:r w:rsidR="00D40C53">
        <w:rPr>
          <w:rFonts w:ascii="Times New Roman" w:hAnsi="Times New Roman"/>
          <w:kern w:val="0"/>
          <w:sz w:val="24"/>
          <w:szCs w:val="24"/>
        </w:rPr>
        <w:t>1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>.202</w:t>
      </w:r>
      <w:r w:rsidR="00D40C53">
        <w:rPr>
          <w:rFonts w:ascii="Times New Roman" w:hAnsi="Times New Roman"/>
          <w:kern w:val="0"/>
          <w:sz w:val="24"/>
          <w:szCs w:val="24"/>
        </w:rPr>
        <w:t>4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>.</w:t>
      </w:r>
      <w:proofErr w:type="gramStart"/>
      <w:r w:rsidR="00D40C53" w:rsidRPr="00A368A0">
        <w:rPr>
          <w:rFonts w:ascii="Times New Roman" w:hAnsi="Times New Roman"/>
          <w:kern w:val="0"/>
          <w:sz w:val="24"/>
          <w:szCs w:val="24"/>
        </w:rPr>
        <w:t xml:space="preserve">BS         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ab/>
      </w:r>
      <w:r w:rsidR="00D40C53" w:rsidRPr="00A368A0">
        <w:rPr>
          <w:rFonts w:ascii="Times New Roman" w:hAnsi="Times New Roman"/>
          <w:kern w:val="0"/>
          <w:sz w:val="24"/>
          <w:szCs w:val="24"/>
        </w:rPr>
        <w:tab/>
      </w:r>
      <w:r w:rsidR="00D40C53" w:rsidRPr="00A368A0">
        <w:rPr>
          <w:rFonts w:ascii="Times New Roman" w:hAnsi="Times New Roman"/>
          <w:kern w:val="0"/>
          <w:sz w:val="24"/>
          <w:szCs w:val="24"/>
        </w:rPr>
        <w:tab/>
      </w:r>
      <w:r w:rsidR="00D40C53" w:rsidRPr="00A368A0">
        <w:rPr>
          <w:rFonts w:ascii="Times New Roman" w:hAnsi="Times New Roman"/>
          <w:kern w:val="0"/>
          <w:sz w:val="24"/>
          <w:szCs w:val="24"/>
        </w:rPr>
        <w:tab/>
      </w:r>
      <w:r w:rsidR="00D40C53" w:rsidRPr="00A368A0">
        <w:rPr>
          <w:rFonts w:ascii="Times New Roman" w:hAnsi="Times New Roman"/>
          <w:kern w:val="0"/>
          <w:sz w:val="24"/>
          <w:szCs w:val="24"/>
        </w:rPr>
        <w:tab/>
        <w:t>Płońsk</w:t>
      </w:r>
      <w:proofErr w:type="gramEnd"/>
      <w:r w:rsidR="00D40C53" w:rsidRPr="00A368A0">
        <w:rPr>
          <w:rFonts w:ascii="Times New Roman" w:hAnsi="Times New Roman"/>
          <w:kern w:val="0"/>
          <w:sz w:val="24"/>
          <w:szCs w:val="24"/>
        </w:rPr>
        <w:t xml:space="preserve">, dn. </w:t>
      </w:r>
      <w:r>
        <w:rPr>
          <w:rFonts w:ascii="Times New Roman" w:hAnsi="Times New Roman"/>
          <w:kern w:val="0"/>
          <w:sz w:val="24"/>
          <w:szCs w:val="24"/>
        </w:rPr>
        <w:t>1</w:t>
      </w:r>
      <w:r w:rsidR="002A788A">
        <w:rPr>
          <w:rFonts w:ascii="Times New Roman" w:hAnsi="Times New Roman"/>
          <w:kern w:val="0"/>
          <w:sz w:val="24"/>
          <w:szCs w:val="24"/>
        </w:rPr>
        <w:t>4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>.</w:t>
      </w:r>
      <w:r w:rsidR="00D40C53"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ascii="Times New Roman" w:hAnsi="Times New Roman"/>
          <w:kern w:val="0"/>
          <w:sz w:val="24"/>
          <w:szCs w:val="24"/>
        </w:rPr>
        <w:t>2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>.202</w:t>
      </w:r>
      <w:r w:rsidR="00D40C53">
        <w:rPr>
          <w:rFonts w:ascii="Times New Roman" w:hAnsi="Times New Roman"/>
          <w:kern w:val="0"/>
          <w:sz w:val="24"/>
          <w:szCs w:val="24"/>
        </w:rPr>
        <w:t>4</w:t>
      </w:r>
      <w:r w:rsidR="00D40C53" w:rsidRPr="00A368A0">
        <w:rPr>
          <w:rFonts w:ascii="Times New Roman" w:hAnsi="Times New Roman"/>
          <w:kern w:val="0"/>
          <w:sz w:val="24"/>
          <w:szCs w:val="24"/>
        </w:rPr>
        <w:t xml:space="preserve"> r.  </w:t>
      </w:r>
    </w:p>
    <w:p w14:paraId="120FF014" w14:textId="77777777" w:rsidR="00D40C53" w:rsidRPr="00A368A0" w:rsidRDefault="00D40C53" w:rsidP="00D40C53">
      <w:pPr>
        <w:suppressAutoHyphens/>
        <w:autoSpaceDN w:val="0"/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0879F208" w14:textId="77777777" w:rsidR="00D40C53" w:rsidRPr="00A368A0" w:rsidRDefault="00D40C53" w:rsidP="00D40C5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4946CA50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3BCC3BC0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Pan Henryk Zienkiewicz</w:t>
      </w:r>
    </w:p>
    <w:p w14:paraId="251D02AD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Przewodniczący Rady Miejskiej </w:t>
      </w:r>
    </w:p>
    <w:p w14:paraId="64FC7D17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proofErr w:type="gramStart"/>
      <w:r w:rsidRPr="00A368A0">
        <w:rPr>
          <w:rFonts w:ascii="Times New Roman" w:hAnsi="Times New Roman"/>
          <w:b/>
          <w:kern w:val="0"/>
          <w:sz w:val="24"/>
          <w:szCs w:val="24"/>
        </w:rPr>
        <w:t>w</w:t>
      </w:r>
      <w:proofErr w:type="gramEnd"/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 Płońsku</w:t>
      </w:r>
    </w:p>
    <w:p w14:paraId="4557B7D1" w14:textId="77777777" w:rsidR="00D40C53" w:rsidRPr="00A368A0" w:rsidRDefault="00D40C53" w:rsidP="00D40C5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133AC4F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i/>
          <w:kern w:val="0"/>
          <w:sz w:val="24"/>
          <w:szCs w:val="24"/>
        </w:rPr>
      </w:pPr>
      <w:proofErr w:type="gramStart"/>
      <w:r w:rsidRPr="00A368A0">
        <w:rPr>
          <w:rFonts w:ascii="Times New Roman" w:hAnsi="Times New Roman"/>
          <w:i/>
          <w:kern w:val="0"/>
          <w:sz w:val="24"/>
          <w:szCs w:val="24"/>
        </w:rPr>
        <w:t>za</w:t>
      </w:r>
      <w:proofErr w:type="gramEnd"/>
      <w:r w:rsidRPr="00A368A0">
        <w:rPr>
          <w:rFonts w:ascii="Times New Roman" w:hAnsi="Times New Roman"/>
          <w:i/>
          <w:kern w:val="0"/>
          <w:sz w:val="24"/>
          <w:szCs w:val="24"/>
        </w:rPr>
        <w:t xml:space="preserve"> pośrednictwem </w:t>
      </w:r>
    </w:p>
    <w:p w14:paraId="4666354E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kern w:val="0"/>
          <w:sz w:val="24"/>
          <w:szCs w:val="24"/>
        </w:rPr>
      </w:pPr>
    </w:p>
    <w:p w14:paraId="5A17CCAC" w14:textId="77777777" w:rsidR="00D40C53" w:rsidRPr="00A368A0" w:rsidRDefault="00D40C53" w:rsidP="00D40C53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Pana Andrzeja Pietrasika </w:t>
      </w:r>
    </w:p>
    <w:p w14:paraId="5E13CC6E" w14:textId="77777777" w:rsidR="00D40C53" w:rsidRPr="00A368A0" w:rsidRDefault="00D40C53" w:rsidP="00D40C53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Burmistrza Miasta Płońska</w:t>
      </w:r>
    </w:p>
    <w:p w14:paraId="38969205" w14:textId="77777777" w:rsidR="00D40C53" w:rsidRPr="00A368A0" w:rsidRDefault="00D40C53" w:rsidP="00D40C53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</w:p>
    <w:p w14:paraId="036C9F8A" w14:textId="77777777" w:rsidR="00D40C53" w:rsidRDefault="00D40C53" w:rsidP="00D40C53">
      <w:pPr>
        <w:rPr>
          <w:rFonts w:ascii="Times New Roman" w:hAnsi="Times New Roman"/>
          <w:sz w:val="24"/>
          <w:szCs w:val="24"/>
        </w:rPr>
      </w:pPr>
    </w:p>
    <w:p w14:paraId="79311CD0" w14:textId="77777777" w:rsidR="00D40C53" w:rsidRPr="002A788A" w:rsidRDefault="00D40C53" w:rsidP="00D40C53">
      <w:pPr>
        <w:rPr>
          <w:rFonts w:ascii="Times New Roman" w:hAnsi="Times New Roman"/>
          <w:b/>
          <w:bCs/>
          <w:sz w:val="24"/>
          <w:szCs w:val="24"/>
        </w:rPr>
      </w:pPr>
      <w:r w:rsidRPr="002A788A">
        <w:rPr>
          <w:rFonts w:ascii="Times New Roman" w:hAnsi="Times New Roman"/>
          <w:b/>
          <w:bCs/>
          <w:sz w:val="24"/>
          <w:szCs w:val="24"/>
        </w:rPr>
        <w:tab/>
      </w:r>
    </w:p>
    <w:p w14:paraId="553A72E1" w14:textId="23C4E0AD" w:rsidR="00D40C53" w:rsidRDefault="00983826" w:rsidP="00D40C53">
      <w:pPr>
        <w:jc w:val="both"/>
        <w:rPr>
          <w:rFonts w:ascii="Times New Roman" w:hAnsi="Times New Roman"/>
          <w:sz w:val="24"/>
          <w:szCs w:val="24"/>
        </w:rPr>
      </w:pPr>
      <w:r w:rsidRPr="002A788A">
        <w:rPr>
          <w:rFonts w:ascii="Times New Roman" w:hAnsi="Times New Roman"/>
          <w:b/>
          <w:bCs/>
          <w:sz w:val="24"/>
          <w:szCs w:val="24"/>
        </w:rPr>
        <w:t>Radna Małgorzata Kurzątkowska</w:t>
      </w:r>
      <w:r>
        <w:rPr>
          <w:rFonts w:ascii="Times New Roman" w:hAnsi="Times New Roman"/>
          <w:sz w:val="24"/>
          <w:szCs w:val="24"/>
        </w:rPr>
        <w:t xml:space="preserve">: Ile mieszkańców Płońska płacących podatki w naszym mieście, prowadzących działalność gospodarczą pracuje na targowiskach miejskich w Płońsku? Korzysta płacąc pełne podatki z mienia komunalnego tzw. </w:t>
      </w:r>
      <w:r w:rsidR="00206EB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iejscówki?</w:t>
      </w:r>
    </w:p>
    <w:p w14:paraId="4F08C95C" w14:textId="77777777" w:rsidR="00983826" w:rsidRDefault="00983826" w:rsidP="00D40C53">
      <w:pPr>
        <w:jc w:val="both"/>
        <w:rPr>
          <w:rFonts w:ascii="Times New Roman" w:hAnsi="Times New Roman"/>
          <w:sz w:val="24"/>
          <w:szCs w:val="24"/>
        </w:rPr>
      </w:pPr>
    </w:p>
    <w:p w14:paraId="55CB5AEC" w14:textId="15E01C6D" w:rsidR="00510C75" w:rsidRDefault="00983826" w:rsidP="009838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Utrzymania Miasta uprzejmie informuje, że na dzień sporządzenia pisma</w:t>
      </w:r>
      <w:r w:rsidR="00510C75">
        <w:rPr>
          <w:rFonts w:ascii="Times New Roman" w:hAnsi="Times New Roman"/>
          <w:sz w:val="24"/>
          <w:szCs w:val="24"/>
        </w:rPr>
        <w:t xml:space="preserve"> 32 </w:t>
      </w:r>
      <w:proofErr w:type="gramStart"/>
      <w:r w:rsidR="00510C75">
        <w:rPr>
          <w:rFonts w:ascii="Times New Roman" w:hAnsi="Times New Roman"/>
          <w:sz w:val="24"/>
          <w:szCs w:val="24"/>
        </w:rPr>
        <w:t>podmioty</w:t>
      </w:r>
      <w:proofErr w:type="gramEnd"/>
      <w:r w:rsidR="00510C75">
        <w:rPr>
          <w:rFonts w:ascii="Times New Roman" w:hAnsi="Times New Roman"/>
          <w:sz w:val="24"/>
          <w:szCs w:val="24"/>
        </w:rPr>
        <w:t>, będące mieszkańcami Płońska, prowadzące działalność gospodarczą</w:t>
      </w:r>
      <w:r w:rsidR="002A788A">
        <w:rPr>
          <w:rFonts w:ascii="Times New Roman" w:hAnsi="Times New Roman"/>
          <w:sz w:val="24"/>
          <w:szCs w:val="24"/>
        </w:rPr>
        <w:t>,</w:t>
      </w:r>
      <w:r w:rsidR="00510C75">
        <w:rPr>
          <w:rFonts w:ascii="Times New Roman" w:hAnsi="Times New Roman"/>
          <w:sz w:val="24"/>
          <w:szCs w:val="24"/>
        </w:rPr>
        <w:t xml:space="preserve"> posiadają podpisaną z Gminą Miasto Płońsk umowę na rezerwację miejsc handlowych.</w:t>
      </w:r>
    </w:p>
    <w:p w14:paraId="4C1F8DB5" w14:textId="54D1A60E" w:rsidR="00510C75" w:rsidRPr="00A83337" w:rsidRDefault="00A83337" w:rsidP="00A8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3337">
        <w:rPr>
          <w:rFonts w:ascii="Times New Roman" w:hAnsi="Times New Roman"/>
          <w:b/>
          <w:sz w:val="24"/>
          <w:szCs w:val="24"/>
        </w:rPr>
        <w:t>Z up. Burmistrza</w:t>
      </w:r>
    </w:p>
    <w:p w14:paraId="698CACE4" w14:textId="3C5C11A1" w:rsidR="00A83337" w:rsidRPr="00A83337" w:rsidRDefault="00A83337" w:rsidP="00A8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3337">
        <w:rPr>
          <w:rFonts w:ascii="Times New Roman" w:hAnsi="Times New Roman"/>
          <w:b/>
          <w:sz w:val="24"/>
          <w:szCs w:val="24"/>
        </w:rPr>
        <w:t>/~/</w:t>
      </w:r>
    </w:p>
    <w:p w14:paraId="0886F470" w14:textId="7C850BBA" w:rsidR="00A83337" w:rsidRPr="00A83337" w:rsidRDefault="00A83337" w:rsidP="00A8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3337">
        <w:rPr>
          <w:rFonts w:ascii="Times New Roman" w:hAnsi="Times New Roman"/>
          <w:b/>
          <w:sz w:val="24"/>
          <w:szCs w:val="24"/>
        </w:rPr>
        <w:t>mgr</w:t>
      </w:r>
      <w:proofErr w:type="gramEnd"/>
      <w:r w:rsidRPr="00A83337">
        <w:rPr>
          <w:rFonts w:ascii="Times New Roman" w:hAnsi="Times New Roman"/>
          <w:b/>
          <w:sz w:val="24"/>
          <w:szCs w:val="24"/>
        </w:rPr>
        <w:t xml:space="preserve"> Rafał Jerzak</w:t>
      </w:r>
    </w:p>
    <w:p w14:paraId="7CD8418C" w14:textId="3A453F9D" w:rsidR="00A83337" w:rsidRPr="00A83337" w:rsidRDefault="00A83337" w:rsidP="00A8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3337">
        <w:rPr>
          <w:rFonts w:ascii="Times New Roman" w:hAnsi="Times New Roman"/>
          <w:b/>
          <w:sz w:val="24"/>
          <w:szCs w:val="24"/>
        </w:rPr>
        <w:t>DYREKTOR</w:t>
      </w:r>
    </w:p>
    <w:p w14:paraId="2F9C621C" w14:textId="6C26B2E3" w:rsidR="00A83337" w:rsidRPr="00A83337" w:rsidRDefault="00A83337" w:rsidP="00A833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3337">
        <w:rPr>
          <w:rFonts w:ascii="Times New Roman" w:hAnsi="Times New Roman"/>
          <w:b/>
          <w:sz w:val="24"/>
          <w:szCs w:val="24"/>
        </w:rPr>
        <w:t>Wydziału Utrzymania Miasta</w:t>
      </w:r>
    </w:p>
    <w:p w14:paraId="0718B2B4" w14:textId="77777777" w:rsidR="00D40C53" w:rsidRDefault="00D40C53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53D4104" w14:textId="77777777" w:rsidR="002A788A" w:rsidRDefault="002A788A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175922F" w14:textId="77777777" w:rsidR="002A788A" w:rsidRDefault="002A788A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B1276DA" w14:textId="77777777" w:rsidR="002A788A" w:rsidRDefault="002A788A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ABB2D61" w14:textId="77777777" w:rsidR="002A788A" w:rsidRDefault="002A788A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45D0303" w14:textId="77777777" w:rsidR="002A788A" w:rsidRDefault="002A788A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98C67A6" w14:textId="77777777" w:rsidR="00D40C53" w:rsidRPr="005476F8" w:rsidRDefault="00D40C53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Otrzymują: </w:t>
      </w:r>
      <w:bookmarkStart w:id="0" w:name="_GoBack"/>
      <w:bookmarkEnd w:id="0"/>
    </w:p>
    <w:p w14:paraId="7A713759" w14:textId="77777777" w:rsidR="00D40C53" w:rsidRPr="005476F8" w:rsidRDefault="00D40C53" w:rsidP="00D40C5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1. Adresat</w:t>
      </w:r>
    </w:p>
    <w:p w14:paraId="64654EAF" w14:textId="77777777" w:rsidR="00D40C53" w:rsidRPr="005476F8" w:rsidRDefault="00D40C53" w:rsidP="00D40C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2. Radna Rady Miejskiej w Płońsku </w:t>
      </w:r>
      <w:r>
        <w:rPr>
          <w:rFonts w:ascii="Times New Roman" w:hAnsi="Times New Roman"/>
          <w:kern w:val="0"/>
          <w:sz w:val="20"/>
          <w:szCs w:val="20"/>
        </w:rPr>
        <w:t>Małgorzata Kurzątkowska</w:t>
      </w:r>
    </w:p>
    <w:p w14:paraId="1D888B6F" w14:textId="77777777" w:rsidR="00D40C53" w:rsidRPr="005476F8" w:rsidRDefault="00D40C53" w:rsidP="00D40C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3. Aa</w:t>
      </w:r>
    </w:p>
    <w:p w14:paraId="1A59DE78" w14:textId="77777777" w:rsidR="00D40C53" w:rsidRPr="005476F8" w:rsidRDefault="00D40C53" w:rsidP="00D40C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  <w:u w:val="single"/>
        </w:rPr>
      </w:pPr>
    </w:p>
    <w:p w14:paraId="04B85D77" w14:textId="77777777" w:rsidR="00D40C53" w:rsidRPr="00A368A0" w:rsidRDefault="00D40C53" w:rsidP="00D40C53">
      <w:pPr>
        <w:jc w:val="both"/>
        <w:rPr>
          <w:rFonts w:ascii="Times New Roman" w:hAnsi="Times New Roman"/>
          <w:sz w:val="24"/>
          <w:szCs w:val="24"/>
        </w:rPr>
      </w:pPr>
    </w:p>
    <w:p w14:paraId="7427567A" w14:textId="77777777" w:rsidR="002C58AF" w:rsidRDefault="002C58AF"/>
    <w:sectPr w:rsidR="002C58AF" w:rsidSect="00EE3D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53"/>
    <w:rsid w:val="00206EB8"/>
    <w:rsid w:val="00271BFE"/>
    <w:rsid w:val="002A788A"/>
    <w:rsid w:val="002C58AF"/>
    <w:rsid w:val="00510C75"/>
    <w:rsid w:val="00647CFB"/>
    <w:rsid w:val="00983826"/>
    <w:rsid w:val="00A672FA"/>
    <w:rsid w:val="00A83337"/>
    <w:rsid w:val="00B22182"/>
    <w:rsid w:val="00B25426"/>
    <w:rsid w:val="00D40C53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A634"/>
  <w15:chartTrackingRefBased/>
  <w15:docId w15:val="{1C51C471-FED5-4FD9-808B-8548DA9B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53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5</cp:revision>
  <cp:lastPrinted>2024-02-14T09:05:00Z</cp:lastPrinted>
  <dcterms:created xsi:type="dcterms:W3CDTF">2024-02-12T14:05:00Z</dcterms:created>
  <dcterms:modified xsi:type="dcterms:W3CDTF">2024-02-15T13:08:00Z</dcterms:modified>
</cp:coreProperties>
</file>