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6EB5CC7C" w:rsidR="00220A4C" w:rsidRPr="00220A4C" w:rsidRDefault="00220A4C" w:rsidP="00676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</w:t>
      </w:r>
      <w:r w:rsidR="0035274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0.241.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676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3E1930EC" w:rsidR="00220A4C" w:rsidRPr="00220A4C" w:rsidRDefault="00220A4C" w:rsidP="00676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CE016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35274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19.</w:t>
      </w:r>
      <w:r w:rsidR="00C7011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</w:t>
      </w:r>
      <w:r w:rsidR="00CA61D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11D3B1E5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</w:t>
      </w:r>
      <w:r w:rsidR="00706A49">
        <w:rPr>
          <w:rFonts w:ascii="Times New Roman" w:hAnsi="Times New Roman" w:cs="Times New Roman"/>
          <w:sz w:val="18"/>
          <w:szCs w:val="18"/>
        </w:rPr>
        <w:t xml:space="preserve">t. jedn. </w:t>
      </w:r>
      <w:r w:rsidR="00822F73" w:rsidRPr="00822F73">
        <w:rPr>
          <w:rFonts w:ascii="Times New Roman" w:hAnsi="Times New Roman" w:cs="Times New Roman"/>
          <w:sz w:val="18"/>
          <w:szCs w:val="18"/>
        </w:rPr>
        <w:t>Dz. U. z 202</w:t>
      </w:r>
      <w:r w:rsidR="00645475">
        <w:rPr>
          <w:rFonts w:ascii="Times New Roman" w:hAnsi="Times New Roman" w:cs="Times New Roman"/>
          <w:sz w:val="18"/>
          <w:szCs w:val="18"/>
        </w:rPr>
        <w:t>2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645475">
        <w:rPr>
          <w:rFonts w:ascii="Times New Roman" w:hAnsi="Times New Roman" w:cs="Times New Roman"/>
          <w:sz w:val="18"/>
          <w:szCs w:val="18"/>
        </w:rPr>
        <w:t>710</w:t>
      </w:r>
      <w:r w:rsidR="00706A49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706A4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706A49">
        <w:rPr>
          <w:rFonts w:ascii="Times New Roman" w:hAnsi="Times New Roman" w:cs="Times New Roman"/>
          <w:sz w:val="18"/>
          <w:szCs w:val="18"/>
        </w:rPr>
        <w:t>. zm.</w:t>
      </w:r>
      <w:r w:rsidR="00645475">
        <w:rPr>
          <w:rFonts w:ascii="Times New Roman" w:hAnsi="Times New Roman" w:cs="Times New Roman"/>
          <w:sz w:val="18"/>
          <w:szCs w:val="18"/>
        </w:rPr>
        <w:t>),</w:t>
      </w:r>
      <w:r w:rsidR="00822F73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art. 30 ust. 2 pkt 4 i art. 31 ustawy z dnia 8 marca 1990 roku o samorządzie gminnym (</w:t>
      </w:r>
      <w:r w:rsidR="00706A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t. jedn.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559 </w:t>
      </w:r>
      <w:r w:rsidR="00706A49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706A4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706A49">
        <w:rPr>
          <w:rFonts w:ascii="Times New Roman" w:hAnsi="Times New Roman" w:cs="Times New Roman"/>
          <w:sz w:val="18"/>
          <w:szCs w:val="18"/>
        </w:rPr>
        <w:t>. zm.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3C4492E1" w:rsidR="00822F73" w:rsidRPr="00CA61DD" w:rsidRDefault="00220A4C" w:rsidP="00990E34">
      <w:p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Powołać Komisję Przetargową do przygotowania i przeprowadzenia postępowania o udzielenie zamówienia publicznego, znak: </w:t>
      </w:r>
      <w:r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ZP.271.</w:t>
      </w:r>
      <w:r w:rsidR="00C701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="00CA6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</w:t>
      </w:r>
      <w:r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912CC0"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CA6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A6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Pełnienie funkcji inspektora nadzoru inwestorskiego podczas realizacji </w:t>
      </w:r>
      <w:r w:rsidR="00CA61DD" w:rsidRPr="00CA6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zadania </w:t>
      </w:r>
      <w:r w:rsidR="00C6267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</w:t>
      </w:r>
      <w:r w:rsidR="00C70116" w:rsidRPr="00CA6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Rozbudowa ulic Pułtuskiej i Przejazd </w:t>
      </w:r>
      <w:r w:rsidR="000E73AF" w:rsidRPr="00CA6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Płońsku</w:t>
      </w:r>
      <w:r w:rsidR="00C6267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”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3004C947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</w:t>
      </w:r>
      <w:r w:rsidR="00C701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aweł Różycki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142C215D" w14:textId="4EC0F96C" w:rsidR="00645475" w:rsidRPr="00516AF0" w:rsidRDefault="00220A4C" w:rsidP="00EE495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EE49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Kamil Wyrzykowski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64547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zastępca przewodniczącego Komisji, </w:t>
      </w:r>
    </w:p>
    <w:p w14:paraId="01B3995A" w14:textId="5AFC5189" w:rsidR="00220A4C" w:rsidRPr="00220A4C" w:rsidRDefault="00EE4954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64547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Sylwia Januszewska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3998EC69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Regulamin pracy Komisji stanowi załącznik nr 7 do Regulaminu Zamówień Publicznych dla Urzędu Miejskiego 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6AF9C174" w:rsid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0A7F7408" w14:textId="5C7116AA" w:rsidR="00BE08A9" w:rsidRDefault="00BE08A9" w:rsidP="00BE08A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Publicznych.</w:t>
      </w:r>
    </w:p>
    <w:p w14:paraId="43A7C22F" w14:textId="77777777" w:rsidR="00BE08A9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97F66F3" w14:textId="41E9DBF3" w:rsidR="00BE08A9" w:rsidRPr="00220A4C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5</w:t>
      </w:r>
    </w:p>
    <w:p w14:paraId="4E3E1D02" w14:textId="15D154CD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F2D9E18" w:rsidR="00220A4C" w:rsidRDefault="00220A4C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842AC1C" w14:textId="77777777" w:rsidR="00CA61DD" w:rsidRPr="00220A4C" w:rsidRDefault="00CA61DD" w:rsidP="003527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364F6616" w:rsidR="00220A4C" w:rsidRPr="00912CC0" w:rsidRDefault="00912CC0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88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2135"/>
        <w:gridCol w:w="1731"/>
        <w:gridCol w:w="2305"/>
        <w:gridCol w:w="1065"/>
      </w:tblGrid>
      <w:tr w:rsidR="00220A4C" w:rsidRPr="00220A4C" w14:paraId="4E1CF896" w14:textId="77777777" w:rsidTr="003D56DA">
        <w:trPr>
          <w:cantSplit/>
          <w:trHeight w:val="29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3D56DA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3D56DA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3D56DA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3D56DA">
        <w:trPr>
          <w:cantSplit/>
          <w:trHeight w:val="323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3D56DA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3D56DA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00B9EA3F" w14:textId="77777777" w:rsidR="00C51352" w:rsidRPr="003D56DA" w:rsidRDefault="00C51352" w:rsidP="00352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11E50F5" w14:textId="77777777" w:rsidR="0035274E" w:rsidRDefault="0035274E" w:rsidP="00352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Inspektor </w:t>
            </w:r>
          </w:p>
          <w:p w14:paraId="6314B153" w14:textId="77777777" w:rsidR="0035274E" w:rsidRPr="003D56DA" w:rsidRDefault="0035274E" w:rsidP="00352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ds. zamówień publicznych</w:t>
            </w:r>
          </w:p>
          <w:p w14:paraId="2BE3B3B1" w14:textId="77777777" w:rsidR="0035274E" w:rsidRPr="003D56DA" w:rsidRDefault="0035274E" w:rsidP="00352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59714E6A" w14:textId="77777777" w:rsidR="0035274E" w:rsidRPr="003D56DA" w:rsidRDefault="0035274E" w:rsidP="00352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Sylwia Januszewska</w:t>
            </w:r>
          </w:p>
          <w:p w14:paraId="64C17D3B" w14:textId="6126F8F8" w:rsidR="00C51352" w:rsidRPr="003D56DA" w:rsidRDefault="0035274E" w:rsidP="00352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19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.2022 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3D56DA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3D56DA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3D56DA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3D56DA">
        <w:trPr>
          <w:cantSplit/>
          <w:trHeight w:val="170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3D56DA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3D56DA">
        <w:trPr>
          <w:cantSplit/>
          <w:trHeight w:val="1395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9FA21" w14:textId="77777777" w:rsidR="0035274E" w:rsidRPr="003D56DA" w:rsidRDefault="0035274E" w:rsidP="003527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Referatu Zamówień Publicznych</w:t>
            </w:r>
          </w:p>
          <w:p w14:paraId="3A5DBA87" w14:textId="77777777" w:rsidR="0035274E" w:rsidRPr="003D56DA" w:rsidRDefault="0035274E" w:rsidP="003527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38C98E4E" w14:textId="77777777" w:rsidR="0035274E" w:rsidRPr="003D56DA" w:rsidRDefault="0035274E" w:rsidP="003527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1892C0EE" w14:textId="6E96FAD4" w:rsidR="00264282" w:rsidRPr="003D56DA" w:rsidRDefault="0035274E" w:rsidP="003527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19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.2022 r.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359BD" w14:textId="50867DC2" w:rsidR="0035274E" w:rsidRPr="0035274E" w:rsidRDefault="0035274E" w:rsidP="003527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27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  <w:r w:rsidRPr="003527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Miasta</w:t>
            </w:r>
          </w:p>
          <w:p w14:paraId="5E068D69" w14:textId="77777777" w:rsidR="0035274E" w:rsidRPr="003D56DA" w:rsidRDefault="0035274E" w:rsidP="003527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3C6BE89C" w14:textId="77777777" w:rsidR="0035274E" w:rsidRPr="003D56DA" w:rsidRDefault="0035274E" w:rsidP="003527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Andrzej Bogucki </w:t>
            </w:r>
          </w:p>
          <w:p w14:paraId="5100353D" w14:textId="71D9FBCC" w:rsidR="00220A4C" w:rsidRPr="003D56DA" w:rsidRDefault="0035274E" w:rsidP="003527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19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2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.22 </w:t>
            </w:r>
            <w:r w:rsidR="00CE0168"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31DAE" w14:textId="5293570A" w:rsidR="0035274E" w:rsidRPr="003D56DA" w:rsidRDefault="0035274E" w:rsidP="00352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 Zawadzki</w:t>
            </w:r>
          </w:p>
          <w:p w14:paraId="1641D9F6" w14:textId="77777777" w:rsidR="0035274E" w:rsidRDefault="0035274E" w:rsidP="00352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F4651EF" w14:textId="797EF31F" w:rsidR="0035274E" w:rsidRPr="003D56DA" w:rsidRDefault="0035274E" w:rsidP="00352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77C220BA" w14:textId="67F5AF03" w:rsidR="0035274E" w:rsidRPr="003D56DA" w:rsidRDefault="0035274E" w:rsidP="00352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BD-1065</w:t>
            </w:r>
          </w:p>
          <w:p w14:paraId="6D6E76C7" w14:textId="77777777" w:rsidR="0035274E" w:rsidRPr="003D56DA" w:rsidRDefault="0035274E" w:rsidP="00352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100749A4" w14:textId="6A0023F4" w:rsidR="00220A4C" w:rsidRPr="003D56DA" w:rsidRDefault="0035274E" w:rsidP="003527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19.12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.2022 r.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E250" w14:textId="63360A4D" w:rsidR="00220A4C" w:rsidRPr="003D56DA" w:rsidRDefault="00CE0168" w:rsidP="00321C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6B68" w14:textId="77777777" w:rsidR="008D6F48" w:rsidRDefault="008D6F48" w:rsidP="0055294E">
      <w:pPr>
        <w:spacing w:after="0" w:line="240" w:lineRule="auto"/>
      </w:pPr>
      <w:r>
        <w:separator/>
      </w:r>
    </w:p>
  </w:endnote>
  <w:endnote w:type="continuationSeparator" w:id="0">
    <w:p w14:paraId="4D541247" w14:textId="77777777" w:rsidR="008D6F48" w:rsidRDefault="008D6F48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59D5" w14:textId="77777777" w:rsidR="008D6F48" w:rsidRDefault="008D6F48" w:rsidP="0055294E">
      <w:pPr>
        <w:spacing w:after="0" w:line="240" w:lineRule="auto"/>
      </w:pPr>
      <w:r>
        <w:separator/>
      </w:r>
    </w:p>
  </w:footnote>
  <w:footnote w:type="continuationSeparator" w:id="0">
    <w:p w14:paraId="03D0E73E" w14:textId="77777777" w:rsidR="008D6F48" w:rsidRDefault="008D6F48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84CE7460"/>
    <w:lvl w:ilvl="0" w:tplc="22E04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D8E43720"/>
    <w:lvl w:ilvl="0" w:tplc="237ED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41126">
    <w:abstractNumId w:val="23"/>
  </w:num>
  <w:num w:numId="2" w16cid:durableId="536890525">
    <w:abstractNumId w:val="6"/>
  </w:num>
  <w:num w:numId="3" w16cid:durableId="719405737">
    <w:abstractNumId w:val="9"/>
  </w:num>
  <w:num w:numId="4" w16cid:durableId="1878078438">
    <w:abstractNumId w:val="26"/>
  </w:num>
  <w:num w:numId="5" w16cid:durableId="732197225">
    <w:abstractNumId w:val="14"/>
  </w:num>
  <w:num w:numId="6" w16cid:durableId="1107385919">
    <w:abstractNumId w:val="25"/>
  </w:num>
  <w:num w:numId="7" w16cid:durableId="649020419">
    <w:abstractNumId w:val="21"/>
  </w:num>
  <w:num w:numId="8" w16cid:durableId="1441219310">
    <w:abstractNumId w:val="19"/>
  </w:num>
  <w:num w:numId="9" w16cid:durableId="1470830269">
    <w:abstractNumId w:val="12"/>
  </w:num>
  <w:num w:numId="10" w16cid:durableId="1866945455">
    <w:abstractNumId w:val="13"/>
  </w:num>
  <w:num w:numId="11" w16cid:durableId="1303343410">
    <w:abstractNumId w:val="18"/>
  </w:num>
  <w:num w:numId="12" w16cid:durableId="620724109">
    <w:abstractNumId w:val="3"/>
  </w:num>
  <w:num w:numId="13" w16cid:durableId="2057658063">
    <w:abstractNumId w:val="5"/>
  </w:num>
  <w:num w:numId="14" w16cid:durableId="724447477">
    <w:abstractNumId w:val="8"/>
  </w:num>
  <w:num w:numId="15" w16cid:durableId="549655493">
    <w:abstractNumId w:val="10"/>
  </w:num>
  <w:num w:numId="16" w16cid:durableId="1944531507">
    <w:abstractNumId w:val="11"/>
  </w:num>
  <w:num w:numId="17" w16cid:durableId="1296793566">
    <w:abstractNumId w:val="27"/>
  </w:num>
  <w:num w:numId="18" w16cid:durableId="254940395">
    <w:abstractNumId w:val="4"/>
  </w:num>
  <w:num w:numId="19" w16cid:durableId="526791646">
    <w:abstractNumId w:val="20"/>
  </w:num>
  <w:num w:numId="20" w16cid:durableId="1989241071">
    <w:abstractNumId w:val="15"/>
  </w:num>
  <w:num w:numId="21" w16cid:durableId="1845823196">
    <w:abstractNumId w:val="28"/>
  </w:num>
  <w:num w:numId="22" w16cid:durableId="668874485">
    <w:abstractNumId w:val="24"/>
  </w:num>
  <w:num w:numId="23" w16cid:durableId="1362897180">
    <w:abstractNumId w:val="7"/>
  </w:num>
  <w:num w:numId="24" w16cid:durableId="1470631413">
    <w:abstractNumId w:val="22"/>
  </w:num>
  <w:num w:numId="25" w16cid:durableId="1669478062">
    <w:abstractNumId w:val="1"/>
  </w:num>
  <w:num w:numId="26" w16cid:durableId="2132432534">
    <w:abstractNumId w:val="0"/>
  </w:num>
  <w:num w:numId="27" w16cid:durableId="871109122">
    <w:abstractNumId w:val="17"/>
  </w:num>
  <w:num w:numId="28" w16cid:durableId="1426030285">
    <w:abstractNumId w:val="2"/>
  </w:num>
  <w:num w:numId="29" w16cid:durableId="1764951707">
    <w:abstractNumId w:val="29"/>
  </w:num>
  <w:num w:numId="30" w16cid:durableId="1180856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E1F16"/>
    <w:rsid w:val="000E4D72"/>
    <w:rsid w:val="000E6E4D"/>
    <w:rsid w:val="000E73AF"/>
    <w:rsid w:val="000F474D"/>
    <w:rsid w:val="00101282"/>
    <w:rsid w:val="00106F0E"/>
    <w:rsid w:val="001150F1"/>
    <w:rsid w:val="00115AD0"/>
    <w:rsid w:val="00120B9B"/>
    <w:rsid w:val="00133C7B"/>
    <w:rsid w:val="0014638E"/>
    <w:rsid w:val="00162B5A"/>
    <w:rsid w:val="00167F41"/>
    <w:rsid w:val="00174DFF"/>
    <w:rsid w:val="00184A33"/>
    <w:rsid w:val="001A3A74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64282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21CEA"/>
    <w:rsid w:val="0035274E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C39EE"/>
    <w:rsid w:val="003D56DA"/>
    <w:rsid w:val="003E4403"/>
    <w:rsid w:val="003F5D93"/>
    <w:rsid w:val="00403CF4"/>
    <w:rsid w:val="004301B1"/>
    <w:rsid w:val="00452784"/>
    <w:rsid w:val="00472405"/>
    <w:rsid w:val="00487801"/>
    <w:rsid w:val="0049235A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C3067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31F64"/>
    <w:rsid w:val="0063330B"/>
    <w:rsid w:val="0063556F"/>
    <w:rsid w:val="00645475"/>
    <w:rsid w:val="00676110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06A49"/>
    <w:rsid w:val="00714958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D6F48"/>
    <w:rsid w:val="008E1EB3"/>
    <w:rsid w:val="009071CD"/>
    <w:rsid w:val="009102AC"/>
    <w:rsid w:val="00912CC0"/>
    <w:rsid w:val="00930824"/>
    <w:rsid w:val="009429DB"/>
    <w:rsid w:val="0096524D"/>
    <w:rsid w:val="0098099F"/>
    <w:rsid w:val="0098529F"/>
    <w:rsid w:val="00990E34"/>
    <w:rsid w:val="00993D69"/>
    <w:rsid w:val="009A2E94"/>
    <w:rsid w:val="009B6188"/>
    <w:rsid w:val="009C1AC5"/>
    <w:rsid w:val="009E00CB"/>
    <w:rsid w:val="009E7C25"/>
    <w:rsid w:val="009F000D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AF3A8E"/>
    <w:rsid w:val="00B277CB"/>
    <w:rsid w:val="00B30D6B"/>
    <w:rsid w:val="00B33E01"/>
    <w:rsid w:val="00B42AB2"/>
    <w:rsid w:val="00B45FCF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08A9"/>
    <w:rsid w:val="00BE6DA1"/>
    <w:rsid w:val="00BF2CFE"/>
    <w:rsid w:val="00C05366"/>
    <w:rsid w:val="00C1366A"/>
    <w:rsid w:val="00C16DFB"/>
    <w:rsid w:val="00C46DF6"/>
    <w:rsid w:val="00C51352"/>
    <w:rsid w:val="00C6267B"/>
    <w:rsid w:val="00C62804"/>
    <w:rsid w:val="00C64225"/>
    <w:rsid w:val="00C65E9B"/>
    <w:rsid w:val="00C70116"/>
    <w:rsid w:val="00C70666"/>
    <w:rsid w:val="00C92D4F"/>
    <w:rsid w:val="00CA29CF"/>
    <w:rsid w:val="00CA577D"/>
    <w:rsid w:val="00CA61DD"/>
    <w:rsid w:val="00CC13BA"/>
    <w:rsid w:val="00CC1412"/>
    <w:rsid w:val="00CC2441"/>
    <w:rsid w:val="00CC2803"/>
    <w:rsid w:val="00CE0168"/>
    <w:rsid w:val="00CE30BD"/>
    <w:rsid w:val="00CE5378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094B"/>
    <w:rsid w:val="00D93D67"/>
    <w:rsid w:val="00DA1D34"/>
    <w:rsid w:val="00DC6205"/>
    <w:rsid w:val="00DD2DDC"/>
    <w:rsid w:val="00E061EB"/>
    <w:rsid w:val="00E208FE"/>
    <w:rsid w:val="00E238E7"/>
    <w:rsid w:val="00E258D5"/>
    <w:rsid w:val="00E279FC"/>
    <w:rsid w:val="00E7360D"/>
    <w:rsid w:val="00EB1A2B"/>
    <w:rsid w:val="00EC61AF"/>
    <w:rsid w:val="00ED2691"/>
    <w:rsid w:val="00EE3A95"/>
    <w:rsid w:val="00EE4954"/>
    <w:rsid w:val="00EE6FB8"/>
    <w:rsid w:val="00EF0B76"/>
    <w:rsid w:val="00F04E55"/>
    <w:rsid w:val="00F14448"/>
    <w:rsid w:val="00F5045F"/>
    <w:rsid w:val="00F50BC3"/>
    <w:rsid w:val="00F52608"/>
    <w:rsid w:val="00F62E80"/>
    <w:rsid w:val="00F71B99"/>
    <w:rsid w:val="00F87AD1"/>
    <w:rsid w:val="00F9667D"/>
    <w:rsid w:val="00FA09C6"/>
    <w:rsid w:val="00FA5C2F"/>
    <w:rsid w:val="00FA5D09"/>
    <w:rsid w:val="00FB6683"/>
    <w:rsid w:val="00FC43FE"/>
    <w:rsid w:val="00FD114C"/>
    <w:rsid w:val="00FD29E3"/>
    <w:rsid w:val="00FE2A5E"/>
    <w:rsid w:val="00FE5E66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Januszewska</cp:lastModifiedBy>
  <cp:revision>4</cp:revision>
  <cp:lastPrinted>2022-12-19T10:29:00Z</cp:lastPrinted>
  <dcterms:created xsi:type="dcterms:W3CDTF">2022-12-14T14:28:00Z</dcterms:created>
  <dcterms:modified xsi:type="dcterms:W3CDTF">2022-12-20T13:19:00Z</dcterms:modified>
</cp:coreProperties>
</file>